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4D26" w14:textId="3A46E124" w:rsidR="003E1470" w:rsidRDefault="00B426C9" w:rsidP="00B426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6C9">
        <w:rPr>
          <w:rFonts w:ascii="Times New Roman" w:hAnsi="Times New Roman" w:cs="Times New Roman"/>
          <w:b/>
          <w:bCs/>
          <w:sz w:val="28"/>
          <w:szCs w:val="28"/>
        </w:rPr>
        <w:t>Mācību kalendārs jūnijam.</w:t>
      </w:r>
    </w:p>
    <w:tbl>
      <w:tblPr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980"/>
        <w:gridCol w:w="1989"/>
        <w:gridCol w:w="2977"/>
        <w:gridCol w:w="3255"/>
        <w:gridCol w:w="1706"/>
      </w:tblGrid>
      <w:tr w:rsidR="00B426C9" w:rsidRPr="00B426C9" w14:paraId="2C3B4FF8" w14:textId="77777777" w:rsidTr="0038028A">
        <w:trPr>
          <w:trHeight w:val="39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896F46E" w14:textId="77777777" w:rsidR="00B426C9" w:rsidRPr="00B426C9" w:rsidRDefault="00B426C9" w:rsidP="00B42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2C0B7D" w14:textId="77777777" w:rsidR="00B426C9" w:rsidRPr="00B426C9" w:rsidRDefault="00B426C9" w:rsidP="00B42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EC1609F" w14:textId="77777777" w:rsidR="00B426C9" w:rsidRPr="00B426C9" w:rsidRDefault="00B426C9" w:rsidP="00B42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14:paraId="0BA4A609" w14:textId="77777777" w:rsidR="00B426C9" w:rsidRPr="00B426C9" w:rsidRDefault="00B426C9" w:rsidP="00B42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6824B76" w14:textId="77777777" w:rsidR="00B426C9" w:rsidRPr="00B426C9" w:rsidRDefault="00B426C9" w:rsidP="00B42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piektdiena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14:paraId="0F95BD72" w14:textId="77777777" w:rsidR="00B426C9" w:rsidRPr="00B426C9" w:rsidRDefault="00B426C9" w:rsidP="00B42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sestdiena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E916E24" w14:textId="77777777" w:rsidR="00B426C9" w:rsidRPr="00B426C9" w:rsidRDefault="00B426C9" w:rsidP="00B42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svētdiena</w:t>
            </w:r>
          </w:p>
        </w:tc>
      </w:tr>
      <w:tr w:rsidR="00B426C9" w:rsidRPr="00B426C9" w14:paraId="7DDF5F7D" w14:textId="77777777" w:rsidTr="0038028A">
        <w:trPr>
          <w:trHeight w:val="480"/>
        </w:trPr>
        <w:tc>
          <w:tcPr>
            <w:tcW w:w="2127" w:type="dxa"/>
            <w:shd w:val="clear" w:color="000000" w:fill="FFFF00"/>
            <w:noWrap/>
            <w:vAlign w:val="center"/>
            <w:hideMark/>
          </w:tcPr>
          <w:p w14:paraId="7A779E5A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FFFF00"/>
                <w:lang w:eastAsia="lv-LV"/>
              </w:rPr>
              <w:t>31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14:paraId="5A02EAEA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01</w:t>
            </w:r>
          </w:p>
        </w:tc>
        <w:tc>
          <w:tcPr>
            <w:tcW w:w="1980" w:type="dxa"/>
            <w:shd w:val="clear" w:color="000000" w:fill="FFFF00"/>
            <w:noWrap/>
            <w:vAlign w:val="center"/>
            <w:hideMark/>
          </w:tcPr>
          <w:p w14:paraId="3CFAF58A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02</w:t>
            </w:r>
          </w:p>
        </w:tc>
        <w:tc>
          <w:tcPr>
            <w:tcW w:w="1989" w:type="dxa"/>
            <w:shd w:val="clear" w:color="000000" w:fill="FFFF00"/>
            <w:noWrap/>
            <w:vAlign w:val="center"/>
            <w:hideMark/>
          </w:tcPr>
          <w:p w14:paraId="02AA8382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03</w:t>
            </w:r>
          </w:p>
        </w:tc>
        <w:tc>
          <w:tcPr>
            <w:tcW w:w="2977" w:type="dxa"/>
            <w:shd w:val="clear" w:color="000000" w:fill="FFFF00"/>
            <w:noWrap/>
            <w:vAlign w:val="center"/>
            <w:hideMark/>
          </w:tcPr>
          <w:p w14:paraId="6283B391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04</w:t>
            </w:r>
          </w:p>
        </w:tc>
        <w:tc>
          <w:tcPr>
            <w:tcW w:w="3255" w:type="dxa"/>
            <w:shd w:val="clear" w:color="000000" w:fill="FFFF00"/>
            <w:noWrap/>
            <w:vAlign w:val="center"/>
            <w:hideMark/>
          </w:tcPr>
          <w:p w14:paraId="718CBB5C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05</w:t>
            </w:r>
          </w:p>
        </w:tc>
        <w:tc>
          <w:tcPr>
            <w:tcW w:w="1706" w:type="dxa"/>
            <w:shd w:val="clear" w:color="000000" w:fill="FFFF00"/>
            <w:noWrap/>
            <w:vAlign w:val="center"/>
            <w:hideMark/>
          </w:tcPr>
          <w:p w14:paraId="3EFCA8AA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06</w:t>
            </w:r>
          </w:p>
        </w:tc>
      </w:tr>
      <w:tr w:rsidR="00B426C9" w:rsidRPr="00B426C9" w14:paraId="1D6BE85A" w14:textId="77777777" w:rsidTr="0038028A">
        <w:trPr>
          <w:trHeight w:val="1282"/>
        </w:trPr>
        <w:tc>
          <w:tcPr>
            <w:tcW w:w="2127" w:type="dxa"/>
            <w:shd w:val="clear" w:color="auto" w:fill="auto"/>
            <w:hideMark/>
          </w:tcPr>
          <w:p w14:paraId="7D5F4787" w14:textId="77777777" w:rsidR="00B426C9" w:rsidRP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lang w:eastAsia="lv-LV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B499569" w14:textId="3EC37DA7" w:rsid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1.</w:t>
            </w:r>
            <w:hyperlink r:id="rId5" w:history="1">
              <w:r w:rsidRPr="005349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Veselības aprūpes sistēma un organizācija un pierādījumos balstīta aprūpe - aprūpes process,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6" w:history="1">
              <w:r w:rsidR="00B825C5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46B1E6E9" w14:textId="77777777" w:rsidR="00B825C5" w:rsidRDefault="00B825C5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61E4470" w14:textId="77777777" w:rsidR="00B825C5" w:rsidRDefault="00B825C5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B47EF77" w14:textId="390E8246" w:rsidR="00B825C5" w:rsidRPr="00B426C9" w:rsidRDefault="00B825C5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46E3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</w:t>
            </w:r>
            <w:hyperlink r:id="rId7" w:history="1">
              <w:r>
                <w:t xml:space="preserve"> </w:t>
              </w:r>
              <w:r w:rsidRPr="00B825C5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Pieaugušo paplašināta kardiovaskulārā atdzīvināšana: slimnīcas etaps (ACLS)</w:t>
              </w:r>
              <w:r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,</w:t>
              </w:r>
            </w:hyperlink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., norises laiks 9.00-1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7.10</w:t>
            </w:r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norises vieta </w:t>
            </w:r>
            <w:r w:rsidRPr="00B426C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tiešsaistē platformā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" w:history="1">
              <w:r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</w:tc>
        <w:tc>
          <w:tcPr>
            <w:tcW w:w="1980" w:type="dxa"/>
            <w:shd w:val="clear" w:color="auto" w:fill="auto"/>
            <w:hideMark/>
          </w:tcPr>
          <w:p w14:paraId="0FDD7A9D" w14:textId="47C00165" w:rsid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A3ED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1.</w:t>
            </w:r>
            <w:hyperlink r:id="rId9" w:history="1">
              <w:r w:rsidRPr="009A3EDD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Mācību īstenošana operatīvā medicīniskā transportlīdzekļa vadīšanas prasmju pilnveidošanā, mācību īstenotājs SIA "Drošas braukšanas skola",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 9.00-16.00, norises vieta Biķernieku kompleksā sporta bāze </w:t>
            </w:r>
          </w:p>
          <w:p w14:paraId="141750B7" w14:textId="77777777" w:rsidR="008C0C4E" w:rsidRDefault="008C0C4E" w:rsidP="008C0C4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3EB5870B" w14:textId="54D5C05C" w:rsidR="008C0C4E" w:rsidRDefault="008C0C4E" w:rsidP="008C0C4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  <w:r w:rsidRPr="008C0C4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10" w:history="1">
              <w:r w:rsidRPr="008C0C4E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Smadzeņu insulta agrīna rehabilitācija. ALGORITMI un klīniskie ceļi,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9.00-15.55,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" w:history="1">
              <w:r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https://www.arstubiedriba.lv/notice-category/esf-kursi/</w:t>
              </w:r>
            </w:hyperlink>
          </w:p>
          <w:p w14:paraId="79808E35" w14:textId="77777777" w:rsidR="008C0C4E" w:rsidRDefault="008C0C4E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E9225A5" w14:textId="74BDDE6B" w:rsidR="00DD1F8C" w:rsidRDefault="00DD1F8C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DD1F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3.</w:t>
            </w:r>
            <w:r w:rsidRPr="00DD1F8C">
              <w:rPr>
                <w:b/>
                <w:bCs/>
              </w:rPr>
              <w:t xml:space="preserve"> </w:t>
            </w:r>
            <w:hyperlink r:id="rId12" w:history="1">
              <w:r w:rsidRPr="00DD1F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Zāļu administrēšana primārajā un ambulatorajā praksē,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BKUS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 9.00-1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6.00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3" w:history="1">
              <w:r w:rsidRPr="003C2A1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21BA97F3" w14:textId="70079954" w:rsidR="00DD1F8C" w:rsidRPr="00B426C9" w:rsidRDefault="00DD1F8C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14:paraId="0CB35A68" w14:textId="1C74E69B" w:rsidR="00F87558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8755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1.</w:t>
            </w:r>
            <w:hyperlink r:id="rId14" w:history="1">
              <w:r w:rsidRPr="00F87558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Mūsdienu psihotropo vielu līdzekļu mijiedarbība ar citu grupu medikamentiem</w:t>
              </w:r>
            </w:hyperlink>
            <w:r w:rsidRPr="00F8755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VC Vivendi, norises laiks 9.30-16.30,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5" w:history="1">
              <w:r w:rsidR="00F87558" w:rsidRPr="009F305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3A4D9E2D" w14:textId="77777777" w:rsidR="00F87558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</w:t>
            </w:r>
          </w:p>
          <w:p w14:paraId="6CD06C1C" w14:textId="4EAC9B8B" w:rsidR="00F87558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8755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</w:t>
            </w:r>
            <w:hyperlink r:id="rId16" w:history="1">
              <w:r w:rsidRPr="00F87558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Komunikācijas prasmju pilnveide darbā ar personām ar psihiskiem, uzvedības un nervu sistēmas attīstības traucējumiem</w:t>
              </w:r>
            </w:hyperlink>
            <w:r w:rsidRPr="00F8755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VC Vivendi, norises laiks 9.00-16.00,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7" w:history="1">
              <w:r w:rsidR="00F87558" w:rsidRPr="009F305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A36CE69" w14:textId="77777777" w:rsidR="009C0262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</w:t>
            </w:r>
          </w:p>
          <w:p w14:paraId="13995AFA" w14:textId="36A649FE" w:rsidR="009C0262" w:rsidRDefault="00B426C9" w:rsidP="009C026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9C0262" w:rsidRPr="00DD1F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3.</w:t>
            </w:r>
            <w:r w:rsidR="009C0262" w:rsidRPr="00DD1F8C">
              <w:rPr>
                <w:b/>
                <w:bCs/>
              </w:rPr>
              <w:t xml:space="preserve"> </w:t>
            </w:r>
            <w:hyperlink r:id="rId18" w:history="1">
              <w:r w:rsidR="009C0262" w:rsidRPr="009C0262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Ar veselības aprūpi saistīto infekciju menedžments jaundzimušo veselības aprūpē,</w:t>
              </w:r>
            </w:hyperlink>
            <w:r w:rsidR="009C02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9C0262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</w:t>
            </w:r>
            <w:r w:rsidR="009C026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BKUS</w:t>
            </w:r>
            <w:r w:rsidR="009C0262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</w:t>
            </w:r>
            <w:r w:rsidR="009C026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="009C0262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 w:rsidR="009C026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7.00</w:t>
            </w:r>
            <w:r w:rsidR="009C0262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="009C0262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9C0262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 w:rsidR="009C026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9" w:history="1">
              <w:r w:rsidR="009C0262" w:rsidRPr="003C2A1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0E641873" w14:textId="7D43F193" w:rsidR="00B426C9" w:rsidRP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</w:t>
            </w:r>
          </w:p>
        </w:tc>
        <w:tc>
          <w:tcPr>
            <w:tcW w:w="2977" w:type="dxa"/>
            <w:shd w:val="clear" w:color="auto" w:fill="auto"/>
            <w:hideMark/>
          </w:tcPr>
          <w:p w14:paraId="7AF8B456" w14:textId="5D698BAB" w:rsidR="00F87558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8755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1.</w:t>
            </w:r>
            <w:hyperlink r:id="rId20" w:history="1">
              <w:r w:rsidRPr="00F87558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Klīniskie algoritmi un klīniskie ceļi psihiskās veselības jomā: Šizofrēnijas diagnostika, ārstēšana un aprūpe,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VC Vivendi, norises laiks 9.00-16.00,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21" w:history="1">
              <w:r w:rsidR="00F87558" w:rsidRPr="009F305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351FFF08" w14:textId="27879C91" w:rsidR="00F87558" w:rsidRDefault="00F87558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88E252B" w14:textId="77777777" w:rsidR="00F87558" w:rsidRDefault="00F87558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D8120A0" w14:textId="6389D64A" w:rsidR="006E5B49" w:rsidRDefault="00B426C9" w:rsidP="00B426C9">
            <w:pPr>
              <w:spacing w:after="0" w:line="240" w:lineRule="auto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F8755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</w:t>
            </w:r>
            <w:hyperlink r:id="rId22" w:history="1">
              <w:r w:rsidRPr="00F87558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Mans klients/mans pacients-izaicinājumi darbā ar personām ar psihiskiem, uzvedības un nervu sistēmas attīstības traucējumi,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"001A", norises laiks 9.00-16.00, norises vieta tiešsaiste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23" w:history="1">
              <w:r w:rsidR="006E5B49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https://mcalfa.lv/piesakies-saksies-seminari-arstniecibas-personam/</w:t>
              </w:r>
            </w:hyperlink>
          </w:p>
          <w:p w14:paraId="39EEC2CE" w14:textId="0841FA3C" w:rsidR="0063102C" w:rsidRPr="0063102C" w:rsidRDefault="0063102C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63102C">
              <w:rPr>
                <w:rStyle w:val="Hyperlink"/>
                <w:color w:val="FF0000"/>
                <w:sz w:val="18"/>
                <w:szCs w:val="18"/>
                <w:u w:val="none"/>
              </w:rPr>
              <w:t>MĀCĪBAS ATCELTAS</w:t>
            </w:r>
          </w:p>
          <w:p w14:paraId="3CA0448C" w14:textId="77777777" w:rsidR="006E5B49" w:rsidRDefault="006E5B4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3DBC904" w14:textId="049AAB0A" w:rsidR="006E5B4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3.</w:t>
            </w:r>
            <w:hyperlink r:id="rId24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Primārās veselības aprūpes māsu un ārstu palīgu vadīti preventīvie pasākumi sirds un asinsvadu slimību gadījumā, onkoloģijas pacientiem un II tipa cukura diabēta mazināšanā</w:t>
              </w:r>
            </w:hyperlink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6E5B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25" w:history="1">
              <w:r w:rsidR="006E5B49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5CB6436" w14:textId="77777777" w:rsidR="006E5B4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565BB0D" w14:textId="35EA0D26" w:rsidR="006E5B4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4.</w:t>
            </w:r>
            <w:hyperlink r:id="rId26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Neatliekamie stāvokļi un to simulācijas pediatrijā: neatliekamā medicīniskā palīdzība kritiski slimiem bērniem slimnīcas etapā,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6E5B4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27" w:history="1">
              <w:r w:rsidR="006E5B49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DAC893F" w14:textId="77777777" w:rsidR="006E5B4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</w:t>
            </w:r>
          </w:p>
          <w:p w14:paraId="5B9AB430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5AFAE15A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E572A4D" w14:textId="58FF7365" w:rsidR="006E5B49" w:rsidRDefault="006E5B4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E5B4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5</w:t>
            </w:r>
            <w:r w:rsidR="00B426C9"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28" w:history="1">
              <w:r w:rsidR="00B426C9"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Fetālā alkohola sindroma atpazīšana perinatālajā periodā primārajā veselības aprūpē,</w:t>
              </w:r>
            </w:hyperlink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29" w:history="1">
              <w:r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97260E1" w14:textId="77777777" w:rsidR="00F47072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</w:t>
            </w:r>
          </w:p>
          <w:p w14:paraId="48A90A9D" w14:textId="09A810E4" w:rsidR="00F47072" w:rsidRDefault="00F4707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  <w:r w:rsidR="00B426C9"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30" w:history="1">
              <w:r w:rsidR="00B426C9"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Paliatīvā aprūpe,</w:t>
              </w:r>
            </w:hyperlink>
            <w:r w:rsidR="00B426C9"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RSU, norises laiks 12.00-19.00, norises vieta tiešsai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31" w:history="1">
              <w:r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D910874" w14:textId="77777777" w:rsidR="00F47072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</w:p>
          <w:p w14:paraId="0081CDD7" w14:textId="062DFF3E" w:rsidR="00F46E33" w:rsidRDefault="00F47072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r w:rsidRPr="00F46E3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  <w:r w:rsidR="009E2524" w:rsidRPr="00F46E3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r w:rsidR="009E2524" w:rsidRPr="00F46E33">
              <w:rPr>
                <w:b/>
                <w:bCs/>
                <w:sz w:val="18"/>
                <w:szCs w:val="18"/>
                <w:lang w:eastAsia="lv-LV"/>
              </w:rPr>
              <w:t xml:space="preserve"> </w:t>
            </w:r>
            <w:hyperlink r:id="rId32" w:history="1">
              <w:r w:rsidR="009E2524" w:rsidRPr="00D6233A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Funkcionālās diagnostikas metode māsu praksē M60</w:t>
              </w:r>
              <w:r w:rsidR="009E2524"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,</w:t>
              </w:r>
            </w:hyperlink>
            <w:r w:rsidR="009E2524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LU </w:t>
            </w:r>
            <w:proofErr w:type="spellStart"/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., norises laiks 9.00-15.40, norises vieta </w:t>
            </w:r>
            <w:r w:rsidR="00B426C9" w:rsidRPr="00B426C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Jūrmala, Bulduri – Vidus prospekts 38, </w:t>
            </w:r>
            <w:hyperlink r:id="rId33" w:history="1">
              <w:r w:rsidR="00D6233A"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  <w:r w:rsidR="00B426C9" w:rsidRPr="00B426C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   </w:t>
            </w:r>
          </w:p>
          <w:p w14:paraId="2DA5AEF0" w14:textId="7709BB0C" w:rsidR="004E1E34" w:rsidRDefault="004E1E34" w:rsidP="00B426C9">
            <w:pPr>
              <w:spacing w:after="0" w:line="240" w:lineRule="auto"/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r w:rsidRPr="004E1E34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lv-LV"/>
              </w:rPr>
              <w:t>8.</w:t>
            </w:r>
            <w:r w:rsidRPr="004E1E34">
              <w:rPr>
                <w:b/>
                <w:bCs/>
              </w:rPr>
              <w:t xml:space="preserve"> </w:t>
            </w:r>
            <w:hyperlink r:id="rId34" w:history="1">
              <w:r w:rsidRPr="004E1E34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</w:rPr>
                <w:t>Depresija un citu depresīvā spektra psihisko traucējumu atpazīšana,</w:t>
              </w:r>
            </w:hyperlink>
            <w:r w:rsidRPr="004E1E34">
              <w:rPr>
                <w:rFonts w:asciiTheme="majorHAnsi" w:hAnsiTheme="majorHAnsi" w:cstheme="majorHAnsi"/>
                <w:sz w:val="18"/>
                <w:szCs w:val="18"/>
              </w:rPr>
              <w:t xml:space="preserve"> mācību īstenotājs BA “Turība”, norises laiks tiks precizēts, norises vieta tiešsaistē, </w:t>
            </w:r>
            <w:hyperlink r:id="rId35" w:history="1">
              <w:r w:rsidRPr="00BB6F7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https://kursi.turiba.lv/kursi/depresija-un-citu-depresiva-spektra-psihisko-traucejumu-atpazisana</w:t>
              </w:r>
            </w:hyperlink>
          </w:p>
          <w:p w14:paraId="4A722C99" w14:textId="77777777" w:rsidR="0063102C" w:rsidRPr="0063102C" w:rsidRDefault="0063102C" w:rsidP="0063102C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63102C">
              <w:rPr>
                <w:rStyle w:val="Hyperlink"/>
                <w:color w:val="FF0000"/>
                <w:sz w:val="18"/>
                <w:szCs w:val="18"/>
                <w:u w:val="none"/>
              </w:rPr>
              <w:t>MĀCĪBAS ATCELTAS</w:t>
            </w:r>
          </w:p>
          <w:p w14:paraId="4B59ADED" w14:textId="77777777" w:rsidR="0063102C" w:rsidRDefault="0063102C" w:rsidP="00B426C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9BCAB2" w14:textId="77777777" w:rsidR="004E1E34" w:rsidRPr="004E1E34" w:rsidRDefault="004E1E34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14"/>
                <w:lang w:eastAsia="lv-LV"/>
              </w:rPr>
            </w:pPr>
          </w:p>
          <w:p w14:paraId="54AD41E0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453BCC22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507BBAD1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58C111DB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2C1B7D00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0695DEAA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150E1827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0B832924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15852DC5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0BCC3D55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483AB6CB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3DA1ADE6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546F5CB3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03F07D83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29A9E24C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4A7BFC5D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7928899E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2CCA1EF4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15C33A93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1F3D25FC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45790523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413CAFC6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5FF3D215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5847BAFC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0E2FCF72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41AE2442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50A2D268" w14:textId="77777777" w:rsidR="00F46E33" w:rsidRDefault="00F46E33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310ABF15" w14:textId="50B1D0C4" w:rsidR="00B426C9" w:rsidRPr="00F46E33" w:rsidRDefault="00B426C9" w:rsidP="00B426C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                                                       </w:t>
            </w:r>
          </w:p>
        </w:tc>
        <w:tc>
          <w:tcPr>
            <w:tcW w:w="3255" w:type="dxa"/>
            <w:shd w:val="clear" w:color="auto" w:fill="auto"/>
            <w:hideMark/>
          </w:tcPr>
          <w:p w14:paraId="42AB81A0" w14:textId="49D5912C" w:rsidR="00F87558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8755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1.</w:t>
            </w:r>
            <w:hyperlink r:id="rId36" w:history="1">
              <w:r w:rsidRPr="00F87558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Mūsdienu psihotropo vielu līdzekļu mijiedarbība ar citu grupu medikamentiem,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VC Vivendi, norises laiks 9.30-16.30,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37" w:history="1">
              <w:r w:rsidR="00F87558" w:rsidRPr="009F305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57F847F" w14:textId="77777777" w:rsidR="00F46E33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</w:t>
            </w:r>
          </w:p>
          <w:p w14:paraId="7FA7EC1F" w14:textId="46855E4D" w:rsidR="00F87558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8755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</w:t>
            </w:r>
            <w:hyperlink r:id="rId38" w:history="1">
              <w:r w:rsidRPr="00F87558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Psihosomatisku, somatoformu un personības traucējumu diagnostika un ārstēšana,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VC Vivendi, norises laiks 9.30-16.30,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39" w:history="1">
              <w:r w:rsidR="00F87558" w:rsidRPr="009F3050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AA06668" w14:textId="77777777" w:rsidR="00F46E33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         </w:t>
            </w:r>
          </w:p>
          <w:p w14:paraId="080E1F71" w14:textId="33CAA147" w:rsidR="00F47072" w:rsidRDefault="00B426C9" w:rsidP="00B426C9">
            <w:pPr>
              <w:spacing w:after="0" w:line="240" w:lineRule="auto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3F65A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3.</w:t>
            </w:r>
            <w:hyperlink r:id="rId40" w:history="1">
              <w:r w:rsidRPr="003F65AA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Mans klients/mans pacients-izaicinājumi darbā ar personām ar psihiskiem, uzvedības un nervu sistēmas attīstības traucējumi,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"001A", norises laiks 9.00-16.00, norises vieta tiešsaiste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41" w:history="1">
              <w:r w:rsidR="00F47072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https://mcalfa.lv/piesakies-saksies-seminari-arstniecibas-personam/</w:t>
              </w:r>
            </w:hyperlink>
          </w:p>
          <w:p w14:paraId="7F99FE86" w14:textId="42EF7289" w:rsidR="0063102C" w:rsidRPr="0063102C" w:rsidRDefault="0063102C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63102C">
              <w:rPr>
                <w:rStyle w:val="Hyperlink"/>
                <w:color w:val="FF0000"/>
                <w:sz w:val="18"/>
                <w:szCs w:val="18"/>
                <w:u w:val="none"/>
              </w:rPr>
              <w:t>MĀCĪBAS ATCELTAS</w:t>
            </w:r>
          </w:p>
          <w:p w14:paraId="4676735F" w14:textId="220A8146" w:rsidR="00F47072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</w:p>
          <w:p w14:paraId="61AC652F" w14:textId="2E672801" w:rsidR="00F47072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4.</w:t>
            </w:r>
            <w:hyperlink r:id="rId42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Primārās veselības aprūpes māsu un ārstu palīgu vadīti preventīvie pasākumi sirds un asinsvadu slimību gadījumā, onkoloģijas pacientiem un II tipa cukura diabēta mazināšanā</w:t>
              </w:r>
            </w:hyperlink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F470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43" w:history="1">
              <w:r w:rsidR="00F47072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0647143" w14:textId="3762BAFE" w:rsidR="00F47072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26D320F9" w14:textId="77777777" w:rsidR="00F47072" w:rsidRDefault="00F4707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40D1C3C" w14:textId="3A8FBD6C" w:rsidR="00F47072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5.</w:t>
            </w:r>
            <w:hyperlink r:id="rId44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Medikamentozās terapijas pamatprincipi onkoloģijā,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F470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45" w:history="1">
              <w:r w:rsidR="00F47072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96726AE" w14:textId="77777777" w:rsidR="00F47072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70D6448F" w14:textId="7B5FE87E" w:rsidR="00F47072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6.</w:t>
            </w:r>
            <w:hyperlink r:id="rId46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Medicīnas informācijas meklēšana elektroniskajos resursos,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F470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47" w:history="1">
              <w:r w:rsidR="00F47072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85697A2" w14:textId="7D84F5CA" w:rsidR="00D6233A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  <w:r w:rsidR="00D6233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</w:t>
            </w:r>
          </w:p>
          <w:p w14:paraId="022849EF" w14:textId="77777777" w:rsidR="00D6233A" w:rsidRDefault="00D6233A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EDECE7D" w14:textId="77777777" w:rsidR="00B426C9" w:rsidRDefault="00D6233A" w:rsidP="00B426C9">
            <w:pPr>
              <w:spacing w:after="0" w:line="240" w:lineRule="auto"/>
              <w:rPr>
                <w:rStyle w:val="Hyperlink"/>
                <w:rFonts w:asciiTheme="majorHAnsi" w:eastAsia="Times New Roman" w:hAnsiTheme="majorHAnsi" w:cstheme="majorHAnsi"/>
                <w:sz w:val="18"/>
                <w:szCs w:val="18"/>
                <w:lang w:eastAsia="lv-LV"/>
              </w:rPr>
            </w:pPr>
            <w:r w:rsidRPr="00F46E3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7.</w:t>
            </w:r>
            <w:hyperlink r:id="rId48" w:history="1">
              <w:r w:rsidRPr="00D6233A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Funkcionālās diagnostikas metode māsu praksē M60</w:t>
              </w:r>
              <w:r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,</w:t>
              </w:r>
            </w:hyperlink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., norises laiks 9.00-15.40, norises vieta </w:t>
            </w:r>
            <w:r w:rsidRPr="00B426C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dažādi</w:t>
            </w:r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9" w:history="1">
              <w:r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4659EF5F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75092D18" w14:textId="6D2F3039" w:rsidR="009C0262" w:rsidRDefault="009C0262" w:rsidP="00B426C9">
            <w:pPr>
              <w:spacing w:after="0" w:line="240" w:lineRule="auto"/>
              <w:rPr>
                <w:rStyle w:val="Hyperlink"/>
                <w:rFonts w:asciiTheme="majorHAnsi" w:eastAsia="Times New Roman" w:hAnsiTheme="majorHAnsi" w:cstheme="majorHAnsi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  <w:r w:rsidRPr="00DD1F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r w:rsidRPr="00DD1F8C">
              <w:rPr>
                <w:b/>
                <w:bCs/>
              </w:rPr>
              <w:t xml:space="preserve"> </w:t>
            </w:r>
            <w:hyperlink r:id="rId50" w:history="1">
              <w:r w:rsidRPr="009C0262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Ar veselības aprūpi saistīto infekciju menedžments jaundzimušo veselības aprūpē,</w:t>
              </w:r>
            </w:hyperlink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BKUS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7.00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51" w:history="1">
              <w:r w:rsidRPr="003C2A1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0451512A" w14:textId="44A47AD6" w:rsidR="009C0262" w:rsidRPr="00B426C9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06" w:type="dxa"/>
            <w:shd w:val="clear" w:color="auto" w:fill="auto"/>
            <w:hideMark/>
          </w:tcPr>
          <w:p w14:paraId="3EA36524" w14:textId="4DF466CD" w:rsidR="00B426C9" w:rsidRP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lv-LV"/>
              </w:rPr>
            </w:pPr>
          </w:p>
        </w:tc>
      </w:tr>
      <w:tr w:rsidR="00B426C9" w:rsidRPr="00B426C9" w14:paraId="30ADAF87" w14:textId="77777777" w:rsidTr="0038028A">
        <w:trPr>
          <w:trHeight w:val="480"/>
        </w:trPr>
        <w:tc>
          <w:tcPr>
            <w:tcW w:w="2127" w:type="dxa"/>
            <w:shd w:val="clear" w:color="000000" w:fill="FFFF00"/>
            <w:noWrap/>
            <w:vAlign w:val="center"/>
            <w:hideMark/>
          </w:tcPr>
          <w:p w14:paraId="4FBD891B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lastRenderedPageBreak/>
              <w:t>07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14:paraId="3541A46E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08</w:t>
            </w:r>
          </w:p>
        </w:tc>
        <w:tc>
          <w:tcPr>
            <w:tcW w:w="1980" w:type="dxa"/>
            <w:shd w:val="clear" w:color="000000" w:fill="FFFF00"/>
            <w:noWrap/>
            <w:vAlign w:val="center"/>
            <w:hideMark/>
          </w:tcPr>
          <w:p w14:paraId="324DDEB6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09</w:t>
            </w:r>
          </w:p>
        </w:tc>
        <w:tc>
          <w:tcPr>
            <w:tcW w:w="1989" w:type="dxa"/>
            <w:shd w:val="clear" w:color="000000" w:fill="FFFF00"/>
            <w:noWrap/>
            <w:vAlign w:val="center"/>
            <w:hideMark/>
          </w:tcPr>
          <w:p w14:paraId="7065C248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10</w:t>
            </w:r>
          </w:p>
        </w:tc>
        <w:tc>
          <w:tcPr>
            <w:tcW w:w="2977" w:type="dxa"/>
            <w:shd w:val="clear" w:color="000000" w:fill="FFFF00"/>
            <w:noWrap/>
            <w:vAlign w:val="center"/>
            <w:hideMark/>
          </w:tcPr>
          <w:p w14:paraId="0ADB4004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11</w:t>
            </w:r>
          </w:p>
        </w:tc>
        <w:tc>
          <w:tcPr>
            <w:tcW w:w="3255" w:type="dxa"/>
            <w:shd w:val="clear" w:color="000000" w:fill="FFFF00"/>
            <w:noWrap/>
            <w:vAlign w:val="center"/>
            <w:hideMark/>
          </w:tcPr>
          <w:p w14:paraId="183396AC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12</w:t>
            </w:r>
          </w:p>
        </w:tc>
        <w:tc>
          <w:tcPr>
            <w:tcW w:w="1706" w:type="dxa"/>
            <w:shd w:val="clear" w:color="000000" w:fill="FFFF00"/>
            <w:noWrap/>
            <w:vAlign w:val="center"/>
            <w:hideMark/>
          </w:tcPr>
          <w:p w14:paraId="0E280753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13</w:t>
            </w:r>
          </w:p>
        </w:tc>
      </w:tr>
      <w:tr w:rsidR="00B426C9" w:rsidRPr="00B426C9" w14:paraId="6FF4151F" w14:textId="77777777" w:rsidTr="0038028A">
        <w:trPr>
          <w:trHeight w:val="10779"/>
        </w:trPr>
        <w:tc>
          <w:tcPr>
            <w:tcW w:w="2127" w:type="dxa"/>
            <w:shd w:val="clear" w:color="auto" w:fill="auto"/>
            <w:hideMark/>
          </w:tcPr>
          <w:p w14:paraId="558E5CFD" w14:textId="5963CF6A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6215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1.</w:t>
            </w:r>
            <w:hyperlink r:id="rId52" w:history="1">
              <w:r w:rsidRPr="0046215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Atbilstoša uztura lietošana pacientiem ar hroniskām slimībām,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VC Vivendi, norises laiks 9.30-16.30,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53" w:history="1">
              <w:r w:rsidR="000C7E94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59E43BB" w14:textId="77777777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</w:t>
            </w:r>
          </w:p>
          <w:p w14:paraId="1E818942" w14:textId="3A61321A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5349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</w:t>
            </w:r>
            <w:hyperlink r:id="rId54" w:history="1">
              <w:r w:rsidRPr="005349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vispārējā medicīnā, veicot pacientu aprūpi,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55" w:history="1">
              <w:r w:rsidR="000C7E94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3613CC0B" w14:textId="2658249E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</w:t>
            </w:r>
          </w:p>
          <w:p w14:paraId="5098D2BD" w14:textId="77777777" w:rsidR="000C7E94" w:rsidRDefault="000C7E94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E3CF0E4" w14:textId="502F27D9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A3ED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3.</w:t>
            </w:r>
            <w:hyperlink r:id="rId56" w:history="1">
              <w:r w:rsidRPr="009A3EDD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Mācību īstenošana operatīvā medicīniskā transportlīdzekļa vadīšanas prasmju pilnveidošanā, mācību īstenotājs SIA "Drošas braukšanas skola",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 9.00-16.00,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Google</w:t>
            </w:r>
          </w:p>
          <w:p w14:paraId="3B908A07" w14:textId="77777777" w:rsidR="000C7E94" w:rsidRDefault="000C7E94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833FDBF" w14:textId="3E02F9DA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                        </w:t>
            </w:r>
            <w:r w:rsidRPr="000C7E9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4.</w:t>
            </w:r>
            <w:hyperlink r:id="rId57" w:history="1">
              <w:r w:rsidRPr="000C7E9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Vēža izraisītu sāpju terapija,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13.00-16.30, norises vieta tiešsai</w:t>
            </w:r>
            <w:r w:rsidR="000C7E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58" w:history="1">
              <w:r w:rsidR="000C7E94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17876BA" w14:textId="77777777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</w:t>
            </w:r>
          </w:p>
          <w:p w14:paraId="1125646B" w14:textId="768C2746" w:rsidR="0027537D" w:rsidRDefault="000C7E94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  <w:r w:rsidR="00B426C9" w:rsidRPr="000C7E9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59" w:history="1">
              <w:r w:rsidR="00B426C9" w:rsidRPr="000C7E9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Sirds un asinsvadu slimību (SAS) riska faktoru negatīvās ietekmes mazināšana uz veselību,</w:t>
              </w:r>
            </w:hyperlink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</w:t>
            </w:r>
            <w:proofErr w:type="spellStart"/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tiešsasitē</w:t>
            </w:r>
            <w:proofErr w:type="spellEnd"/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platformā </w:t>
            </w:r>
            <w:proofErr w:type="spellStart"/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60" w:history="1">
              <w:r w:rsidR="0027537D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FD85D0A" w14:textId="77777777" w:rsidR="000C7E94" w:rsidRDefault="000C7E94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233A69D" w14:textId="17F0E1CB" w:rsidR="00B426C9" w:rsidRPr="00B426C9" w:rsidRDefault="000C7E94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0C7E9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  <w:r w:rsidR="0027537D" w:rsidRPr="000C7E9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61" w:history="1">
              <w:r w:rsidR="0027537D" w:rsidRPr="0027537D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Antibakteriālo līdzekļu neadekvāta lietojuma sekas</w:t>
              </w:r>
              <w:r w:rsidR="0027537D"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,</w:t>
              </w:r>
            </w:hyperlink>
            <w:r w:rsidR="0027537D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mācību īstenotājs LU P.</w:t>
            </w:r>
            <w:r w:rsidR="009C5357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27537D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Stradiņa </w:t>
            </w:r>
            <w:proofErr w:type="spellStart"/>
            <w:r w:rsidR="0027537D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27537D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., norises laiks 9.00-1</w:t>
            </w:r>
            <w:r w:rsidR="0027537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5.40</w:t>
            </w:r>
            <w:r w:rsidR="0027537D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norises vieta </w:t>
            </w:r>
            <w:r w:rsidR="0027537D" w:rsidRPr="00B426C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27537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tiešsaistē platformā </w:t>
            </w:r>
            <w:proofErr w:type="spellStart"/>
            <w:r w:rsidR="0027537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27537D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2" w:history="1">
              <w:r w:rsidR="0027537D"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</w:t>
            </w:r>
          </w:p>
        </w:tc>
        <w:tc>
          <w:tcPr>
            <w:tcW w:w="1984" w:type="dxa"/>
            <w:shd w:val="clear" w:color="auto" w:fill="auto"/>
            <w:hideMark/>
          </w:tcPr>
          <w:p w14:paraId="63C1A29C" w14:textId="7860EC43" w:rsidR="000C7E94" w:rsidRDefault="0040745C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3" w:history="1">
              <w:r w:rsidR="00B426C9" w:rsidRPr="009A3EDD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1.Mācību īstenošana operatīvā medicīniskā transportlīdzekļa vadīšanas prasmju pilnveidošanā, mācību īstenotājs SIA "Drošas braukšanas skola",</w:t>
              </w:r>
            </w:hyperlink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 9.00-16.00, norises vieta Biķernieku kompleksā sporta bāze</w:t>
            </w:r>
          </w:p>
          <w:p w14:paraId="591FE8F8" w14:textId="77777777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336EC5A9" w14:textId="7E20907E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0C7E9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</w:t>
            </w:r>
            <w:hyperlink r:id="rId64" w:history="1">
              <w:r w:rsidRPr="000C7E9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Vēža izraisītu sāpju terapija</w:t>
              </w:r>
            </w:hyperlink>
            <w:r w:rsidRPr="000C7E9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13.00-16.30, norises vieta tiešsai</w:t>
            </w:r>
            <w:r w:rsidR="000C7E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65" w:history="1">
              <w:r w:rsidR="000C7E94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9979E01" w14:textId="77777777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0DCD5E5" w14:textId="28A12866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0C7E9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3.</w:t>
            </w:r>
            <w:hyperlink r:id="rId66" w:history="1">
              <w:r w:rsidRPr="000C7E9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Sirds un asinsvadu slimību (SAS) riska faktoru negatīvās ietekmes mazināšana uz veselību,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0C7E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67" w:history="1">
              <w:r w:rsidR="000C7E94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C58E06F" w14:textId="772CE868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048D6E9" w14:textId="383174C1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0C7E9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4.</w:t>
            </w:r>
            <w:hyperlink r:id="rId68" w:history="1">
              <w:r w:rsidRPr="000C7E9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Krūts vēža skrīninga kodēšanas sistēmas maiņa Latvijā – pāreja uz BI_RADS sistēmu,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14.00-19.00, norises vieta tiešsai</w:t>
            </w:r>
            <w:r w:rsidR="000C7E9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69" w:history="1">
              <w:r w:rsidR="000C7E94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31A90FB" w14:textId="77777777" w:rsidR="00DD1F8C" w:rsidRDefault="00B426C9" w:rsidP="00DD1F8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42AD7CA" w14:textId="1503EFFE" w:rsidR="00DD1F8C" w:rsidRDefault="00DD1F8C" w:rsidP="00DD1F8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  <w:r w:rsidRPr="00DD1F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r w:rsidRPr="00DD1F8C">
              <w:rPr>
                <w:b/>
                <w:bCs/>
              </w:rPr>
              <w:t xml:space="preserve"> </w:t>
            </w:r>
            <w:hyperlink r:id="rId70" w:history="1">
              <w:r w:rsidRPr="00DD1F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Zāļu administrēšana primārajā un ambulatorajā praksē,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BKUS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 9.00-1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6.00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71" w:history="1">
              <w:r w:rsidRPr="003C2A1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628B7CF8" w14:textId="6AA51F9F" w:rsidR="00B426C9" w:rsidRP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14:paraId="1CE8343C" w14:textId="297CD1C9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6215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1.</w:t>
            </w:r>
            <w:hyperlink r:id="rId72" w:history="1">
              <w:r w:rsidRPr="0046215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Bērnu psihiskie un uzvedības traucējumi, tostarp ēšanas traucējumi – anoreksija, bulīmija, kompulsīvā pārēšanās – bērniem un pusaudžiem,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VC Vivendi, norises laiks 9.30-16.30,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73" w:history="1">
              <w:r w:rsidR="000C7E94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65D61F8" w14:textId="77777777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</w:t>
            </w:r>
          </w:p>
          <w:p w14:paraId="440AB30B" w14:textId="5B5646C5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5349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</w:t>
            </w:r>
            <w:hyperlink r:id="rId74" w:history="1">
              <w:r w:rsidRPr="005349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vispārējā medicīnā, veicot pacientu aprūpi,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75" w:history="1">
              <w:r w:rsidR="000C7E94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1BDFFF7B" w14:textId="6E2CB438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</w:t>
            </w:r>
          </w:p>
          <w:p w14:paraId="71CC62B3" w14:textId="77777777" w:rsidR="00F73ECC" w:rsidRDefault="00F73ECC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4BECE50" w14:textId="7F83792B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3.</w:t>
            </w:r>
            <w:hyperlink r:id="rId76" w:history="1">
              <w:r w:rsidRPr="00F73EC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Neatliekamā medicīniskā palīdzība psihiatrijā: pirmsslimnīcas etaps</w:t>
              </w:r>
            </w:hyperlink>
            <w:r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F73E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77" w:history="1">
              <w:r w:rsidR="00F73ECC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5D8B5B0" w14:textId="77777777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</w:t>
            </w:r>
          </w:p>
          <w:p w14:paraId="73754E76" w14:textId="3DD81635" w:rsidR="00B825C5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4.</w:t>
            </w:r>
            <w:hyperlink r:id="rId78" w:history="1">
              <w:r w:rsidRPr="00F73EC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Onkoloģisko slimību savlaicīga diagnostika bērniem un pieaugušajiem,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F73E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79" w:history="1">
              <w:r w:rsidR="00B825C5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719658A" w14:textId="77777777" w:rsidR="000C7E94" w:rsidRDefault="000C7E94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6B36BF85" w14:textId="77777777" w:rsidR="009C0262" w:rsidRDefault="00B825C5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0C7E9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5.</w:t>
            </w:r>
            <w:hyperlink r:id="rId80" w:history="1">
              <w:r w:rsidRPr="00B825C5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Pieaugušo paplašināta kardiovaskulārā atdzīvināšana: slimnīcas etaps (ACLS)</w:t>
              </w:r>
              <w:r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,</w:t>
              </w:r>
            </w:hyperlink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mācību īstenotājs LU P.</w:t>
            </w:r>
            <w:r w:rsidR="009C5357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Stradiņa </w:t>
            </w:r>
            <w:proofErr w:type="spellStart"/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., norises laiks 9.00-1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7</w:t>
            </w:r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.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1</w:t>
            </w:r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0, norises vieta </w:t>
            </w:r>
            <w:r w:rsidRPr="00B426C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tiešsaistē platformā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1" w:history="1">
              <w:r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3E8BE4C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C462F2E" w14:textId="788523AB" w:rsidR="00B426C9" w:rsidRPr="00B426C9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  <w:r w:rsidRPr="00DD1F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r w:rsidRPr="00DD1F8C">
              <w:rPr>
                <w:b/>
                <w:bCs/>
              </w:rPr>
              <w:t xml:space="preserve"> </w:t>
            </w:r>
            <w:hyperlink r:id="rId82" w:history="1">
              <w:r w:rsidRPr="009C0262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Ar veselības aprūpi saistīto infekciju menedžments jaundzimušo veselības aprūpē,</w:t>
              </w:r>
            </w:hyperlink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BKUS,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7.00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83" w:history="1">
              <w:r w:rsidRPr="003C2A1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</w:t>
            </w:r>
          </w:p>
        </w:tc>
        <w:tc>
          <w:tcPr>
            <w:tcW w:w="1989" w:type="dxa"/>
            <w:shd w:val="clear" w:color="auto" w:fill="auto"/>
            <w:hideMark/>
          </w:tcPr>
          <w:p w14:paraId="3CC50278" w14:textId="46AFC9F8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6215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1.</w:t>
            </w:r>
            <w:hyperlink r:id="rId84" w:history="1">
              <w:r w:rsidRPr="0046215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Mūsdienu psihotropo vielu līdzekļu mijiedarbība ar citu grupu medikamentiem,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VC Vivendi, norises laiks 9.30-16.30,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85" w:history="1">
              <w:r w:rsidR="000C7E94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A425863" w14:textId="6DDC2E51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</w:t>
            </w:r>
            <w:r w:rsidRPr="0046215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</w:t>
            </w:r>
            <w:hyperlink r:id="rId86" w:history="1">
              <w:r w:rsidRPr="0046215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Komunikācijas prasmju pilnveide darbā ar personām ar psihiskiem, uzvedības un nervu sistēmas attīstības traucējumiem,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VC Vivendi, norises laiks 9.00-16.00,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87" w:history="1">
              <w:r w:rsidR="000C7E94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7E9EB506" w14:textId="593D30F0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</w:t>
            </w:r>
            <w:r w:rsidRPr="005349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3.</w:t>
            </w:r>
            <w:hyperlink r:id="rId88" w:history="1">
              <w:r w:rsidRPr="005349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Aktualitātes pacientu, tostarp bērnu, tiesību ievērošanā veselības un sociālās aprūpes jomā,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89" w:history="1">
              <w:r w:rsidR="000C7E94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0A762E39" w14:textId="592F1753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    </w:t>
            </w:r>
          </w:p>
          <w:p w14:paraId="7CC989C3" w14:textId="77777777" w:rsidR="00F73ECC" w:rsidRDefault="00F73ECC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A256347" w14:textId="47D30ABB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4. </w:t>
            </w:r>
            <w:hyperlink r:id="rId90" w:history="1">
              <w:r w:rsidRPr="00F41C58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Klīniskā dietoloģija ikdienas praksē,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Profesionālās tālākizglītības un pilnveides 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izglītības iestādes 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„Salvum TD”, norises laiks 15.00-18.10,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91" w:history="1">
              <w:r w:rsidR="00F73ECC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316C6C66" w14:textId="1AD8619C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</w:t>
            </w:r>
          </w:p>
          <w:p w14:paraId="20963B17" w14:textId="14BB74C2" w:rsidR="00F73ECC" w:rsidRDefault="0040745C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2" w:history="1">
              <w:r w:rsidR="00B426C9" w:rsidRPr="00F73EC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5.Paliatīvā aprūpe,</w:t>
              </w:r>
            </w:hyperlink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12.00-19.00, norises vieta tiešsai</w:t>
            </w:r>
            <w:r w:rsidR="00F73E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93" w:history="1">
              <w:r w:rsidR="00F73ECC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B03AE70" w14:textId="5B3F25B3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</w:p>
          <w:p w14:paraId="022A20B7" w14:textId="12A43EDF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6.</w:t>
            </w:r>
            <w:hyperlink r:id="rId94" w:history="1">
              <w:r w:rsidRPr="00F73EC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Sirds un asinsvadu slimību (SAS) riska faktoru negatīvās ietekmes mazināšana uz veselību,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F73E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95" w:history="1">
              <w:r w:rsidR="00F73ECC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4A53830" w14:textId="2E18A2CB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2116EBB" w14:textId="611F30EF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7.</w:t>
            </w:r>
            <w:hyperlink r:id="rId96" w:history="1">
              <w:r w:rsidRPr="00F73EC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Onkoloģisko slimību savlaicīga diagnostika bērniem un pieaugušajiem,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F73E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97" w:history="1">
              <w:r w:rsidR="00F73ECC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BAAB3F7" w14:textId="77777777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</w:t>
            </w:r>
          </w:p>
          <w:p w14:paraId="2E34B7D2" w14:textId="11C22A86" w:rsid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8.</w:t>
            </w:r>
            <w:hyperlink r:id="rId98" w:history="1">
              <w:r w:rsidRPr="00F73EC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Neatliekamie stāvokļi akūtā nefroloģijā,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F73E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99" w:history="1">
              <w:r w:rsidR="00F73ECC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B8CBF91" w14:textId="63116AA2" w:rsidR="00F73ECC" w:rsidRPr="00B426C9" w:rsidRDefault="00F73ECC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419C09A" w14:textId="5AA607DF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6215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1.</w:t>
            </w:r>
            <w:hyperlink r:id="rId100" w:history="1">
              <w:r w:rsidRPr="0046215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Alkohola, nikotīna, procesu atkarības problēmu identificēšana un īsās intervences sniegšana primārajā veselības aprūpē,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VC Vivendi, norises laiks 9.30-16.30,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01" w:history="1">
              <w:r w:rsidR="000C7E94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66108CB7" w14:textId="77777777" w:rsidR="000C7E94" w:rsidRDefault="000C7E94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7AED4A5" w14:textId="6FACD3D6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6215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</w:t>
            </w:r>
            <w:hyperlink r:id="rId102" w:history="1">
              <w:r w:rsidRPr="0046215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Klīniskie algoritmi un klīniskie ceļi psihiskās veselības jomā: Dubultdiagnozes narkoloģijā un psihiatrijā,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VC Vivendi, norises laiks 9.00-16.00,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03" w:history="1">
              <w:r w:rsidR="000C7E94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33718B4E" w14:textId="77777777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</w:t>
            </w:r>
          </w:p>
          <w:p w14:paraId="7F248FD4" w14:textId="6CE55EC1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C0C4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3.</w:t>
            </w:r>
            <w:hyperlink r:id="rId104" w:history="1">
              <w:r w:rsidRPr="008C0C4E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Aritmijas diagnostika un ārstēšana. ALGORITMI un klīniskie ceļi,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LĀb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laiks 9.00-15.55,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5" w:history="1">
              <w:r w:rsidR="000C7E94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https://www.arstubiedriba.lv/notice-category/esf-kursi/</w:t>
              </w:r>
            </w:hyperlink>
          </w:p>
          <w:p w14:paraId="6F2ADDCC" w14:textId="47C912D7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                                                                       </w:t>
            </w:r>
            <w:r w:rsidRPr="005349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4.</w:t>
            </w:r>
            <w:hyperlink r:id="rId106" w:history="1">
              <w:r w:rsidRPr="005349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Aktualitātes pacientu, tostarp bērnu, tiesību ievērošanā veselības un sociālās aprūpes jomā,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07" w:history="1">
              <w:r w:rsidR="000C7E94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7DFFAEEC" w14:textId="77777777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</w:t>
            </w:r>
          </w:p>
          <w:p w14:paraId="1D489847" w14:textId="1A2F13BF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B74F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5.</w:t>
            </w:r>
            <w:hyperlink r:id="rId108" w:history="1">
              <w:r w:rsidRPr="00FB74F2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Bērna un pilngadīgas personas ar psihiskiem, uzvedības un nervu sistēmas attīstības traucējumiem ģimenes locekļu psihoemocionālais raksturojums-aizliegtas skumjas,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"001A", norises laiks 9.00-16.00, norises vieta tiešsaiste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109" w:history="1">
              <w:r w:rsidR="000C7E94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https://mcalfa.lv/piesakies-saksies-seminari-arstniecibas-personam/</w:t>
              </w:r>
            </w:hyperlink>
          </w:p>
          <w:p w14:paraId="67B970EE" w14:textId="77777777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3969D7E" w14:textId="2B98275D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A3ED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6</w:t>
            </w:r>
            <w:hyperlink r:id="rId110" w:history="1">
              <w:r w:rsidRPr="009A3EDD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.Mācību īstenošana operatīvā medicīniskā transportlīdzekļa vadīšanas prasmju pilnveidošanā, mācību īstenotājs SIA "Drošas braukšanas skola",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 9.00-16.00, norises vieta Sporta kompleks</w:t>
            </w:r>
            <w:r w:rsidR="00F73E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333, Sila priedes, Ropažu novads     </w:t>
            </w:r>
          </w:p>
          <w:p w14:paraId="1EA23473" w14:textId="77777777" w:rsidR="000C7E94" w:rsidRDefault="000C7E94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0811FE4" w14:textId="21C45915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41C5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7.</w:t>
            </w:r>
            <w:hyperlink r:id="rId111" w:history="1">
              <w:r w:rsidRPr="00F41C58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Klīniskā dietoloģija ikdienas praksē,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Profesionālās tālākizglītības un pilnveides 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izglītības iestādes „Salvum TD”, norises laiks 15.00-18.10,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2" w:history="1">
              <w:r w:rsidR="00F73ECC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68A76100" w14:textId="77777777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3E213AF" w14:textId="2A7514B0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8.</w:t>
            </w:r>
            <w:hyperlink r:id="rId113" w:history="1">
              <w:r w:rsidRPr="00F73EC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Primārās veselības aprūpes māsu un ārstu palīgu vadīti preventīvie pasākumi sirds un asinsvadu slimību gadījumā, onkoloģijas pacientiem un II tipa cukura diabēta mazināšanā</w:t>
              </w:r>
            </w:hyperlink>
            <w:r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F73E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14" w:history="1">
              <w:r w:rsidR="00F73ECC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5C72BA8" w14:textId="5EE28A57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</w:t>
            </w:r>
          </w:p>
          <w:p w14:paraId="13A19744" w14:textId="77777777" w:rsidR="00F73ECC" w:rsidRDefault="00F73ECC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53D652E" w14:textId="4E1D6B4A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9.</w:t>
            </w:r>
            <w:hyperlink r:id="rId115" w:history="1">
              <w:r w:rsidRPr="00F73EC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Neatliekamie stāvokļi un to simulācijas pediatrijā: neatliekamā medicīniskā palīdzība kritiski slimiem bērniem slimnīcas etapā,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F73E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16" w:history="1">
              <w:r w:rsidR="00F73ECC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1A80A3A" w14:textId="77777777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</w:t>
            </w:r>
          </w:p>
          <w:p w14:paraId="7FA54711" w14:textId="48C2720A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10.</w:t>
            </w:r>
            <w:hyperlink r:id="rId117" w:history="1">
              <w:r w:rsidRPr="00F73EC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Paliatīvā aprūpe,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</w:t>
            </w:r>
            <w:r w:rsidR="00F73E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i</w:t>
            </w:r>
            <w:r w:rsidR="00F73E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18" w:history="1">
              <w:r w:rsidR="00F73ECC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02791E4" w14:textId="714859AD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34AC6F6" w14:textId="77777777" w:rsidR="00F73ECC" w:rsidRDefault="00F73ECC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5827B27" w14:textId="2E64923C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11.</w:t>
            </w:r>
            <w:hyperlink r:id="rId119" w:history="1">
              <w:r w:rsidRPr="00F73EC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Sirds un asinsvadu slimību (SAS) riska faktoru negatīvās ietekmes mazināšana uz veselību</w:t>
              </w:r>
            </w:hyperlink>
            <w:r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F73E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20" w:history="1">
              <w:r w:rsidR="00F73ECC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558EDA2" w14:textId="77777777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 </w:t>
            </w:r>
          </w:p>
          <w:p w14:paraId="7002DBB8" w14:textId="05B96B60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12.</w:t>
            </w:r>
            <w:hyperlink r:id="rId121" w:history="1">
              <w:r w:rsidRPr="00F73EC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Onkoloģisko slimību savlaicīga diagnostika bērniem un pieaugušajiem,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F73E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22" w:history="1">
              <w:r w:rsidR="00F73ECC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8D43C22" w14:textId="77777777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7134A18C" w14:textId="338A77F4" w:rsidR="00F73ECC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13.</w:t>
            </w:r>
            <w:hyperlink r:id="rId123" w:history="1">
              <w:r w:rsidRPr="00F73EC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Cukura diabēts un gestācijas diabēts – grūtniecība un dzemdību vadīšana,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F73EC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24" w:history="1">
              <w:r w:rsidR="00F73ECC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A2DC801" w14:textId="08DF14FB" w:rsidR="00D6233A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B9A2467" w14:textId="77777777" w:rsidR="009C0262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F73ECC"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14</w:t>
            </w:r>
            <w:r w:rsidR="00D6233A"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125" w:history="1">
              <w:r w:rsidR="00D6233A" w:rsidRPr="00D6233A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Funkcionālās diagnostikas metode māsu praksē M60</w:t>
              </w:r>
              <w:r w:rsidR="00D6233A"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,</w:t>
              </w:r>
            </w:hyperlink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mācību īstenotājs LU P.</w:t>
            </w:r>
            <w:r w:rsidR="009C5357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Stradiņa </w:t>
            </w:r>
            <w:proofErr w:type="spellStart"/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., norises laiks 9.00-15.40, norises vieta </w:t>
            </w:r>
            <w:r w:rsidR="00D6233A" w:rsidRPr="00B426C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dažādi</w:t>
            </w:r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6" w:history="1">
              <w:r w:rsidR="00D6233A"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</w:t>
            </w:r>
          </w:p>
          <w:p w14:paraId="185B065B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92B6FA4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19DFEEE" w14:textId="2023C63C" w:rsidR="00B426C9" w:rsidRPr="00B426C9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15</w:t>
            </w:r>
            <w:r w:rsidRPr="00DD1F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r w:rsidRPr="00DD1F8C">
              <w:rPr>
                <w:b/>
                <w:bCs/>
              </w:rPr>
              <w:t xml:space="preserve"> </w:t>
            </w:r>
            <w:hyperlink r:id="rId127" w:history="1">
              <w:r>
                <w:rPr>
                  <w:lang w:eastAsia="lv-LV"/>
                </w:rPr>
                <w:t xml:space="preserve"> </w:t>
              </w:r>
              <w:r w:rsidRPr="009C0262">
                <w:rPr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Aktualitātes medikamentozā terapijā bērnu ārstniecībā</w:t>
              </w:r>
              <w:r w:rsidRPr="009C0262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BKUS,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.00-1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7.00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28" w:history="1">
              <w:r w:rsidRPr="003C2A1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</w:t>
            </w:r>
          </w:p>
        </w:tc>
        <w:tc>
          <w:tcPr>
            <w:tcW w:w="3255" w:type="dxa"/>
            <w:shd w:val="clear" w:color="auto" w:fill="auto"/>
            <w:hideMark/>
          </w:tcPr>
          <w:p w14:paraId="067260F8" w14:textId="23607D84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6215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1.</w:t>
            </w:r>
            <w:hyperlink r:id="rId129" w:history="1">
              <w:r w:rsidRPr="0046215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Bērnu psihiskie un uzvedības traucējumi, tostarp ēšanas traucējumi – anoreksija, bulīmija, kompulsīvā pārēšanās – bērniem un pusaudžiem</w:t>
              </w:r>
            </w:hyperlink>
            <w:r w:rsidRPr="0046215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VC Vivendi, norises laiks 9.30-16.30,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30" w:history="1">
              <w:r w:rsidR="000C7E94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38E63462" w14:textId="232EFF7F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      </w:t>
            </w:r>
            <w:r w:rsidRPr="005349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</w:t>
            </w:r>
            <w:hyperlink r:id="rId131" w:history="1">
              <w:r w:rsidRPr="005349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Aktualitātes pacientu, tostarp bērnu, tiesību ievērošanā veselības un sociālās aprūpes jomā,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32" w:history="1">
              <w:r w:rsidR="000C7E94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7154684D" w14:textId="3A9D2020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</w:t>
            </w:r>
          </w:p>
          <w:p w14:paraId="32B7DD09" w14:textId="77777777" w:rsidR="000C7E94" w:rsidRDefault="000C7E94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2E18D39" w14:textId="477C7B9E" w:rsidR="007F2EF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B74F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3.</w:t>
            </w:r>
            <w:hyperlink r:id="rId133" w:history="1">
              <w:r w:rsidRPr="00FB74F2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Bērna un pilngadīgas personas ar psihiskiem, uzvedības un nervu sistēmas attīstības traucējumiem ģimenes locekļu psihoemocionālais raksturojums-aizliegtas skumjas,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"001A", norises laiks 9.00-16.00, norises vieta tiešsaiste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platformā, </w:t>
            </w:r>
            <w:hyperlink r:id="rId134" w:history="1">
              <w:r w:rsidR="007F2EF4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https://mcalfa.lv/piesakies-saksies-seminari-arstniecibas-personam/</w:t>
              </w:r>
            </w:hyperlink>
          </w:p>
          <w:p w14:paraId="412FD7A2" w14:textId="77777777" w:rsidR="000C7E94" w:rsidRDefault="000C7E94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383AC7B" w14:textId="77777777" w:rsidR="000C7E9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</w:t>
            </w:r>
          </w:p>
          <w:p w14:paraId="4D8D41DE" w14:textId="1ACC1D10" w:rsidR="00F47072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4.</w:t>
            </w:r>
            <w:hyperlink r:id="rId135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Primārās veselības aprūpes māsu un ārstu palīgu vadīti preventīvie pasākumi sirds un asinsvadu slimību gadījumā, onkoloģijas pacientiem un II tipa cukura diabēta mazināšanā</w:t>
              </w:r>
            </w:hyperlink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F4707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36" w:history="1">
              <w:r w:rsidR="00F47072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79C5DAD" w14:textId="15BB4D32" w:rsidR="00D6233A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</w:p>
          <w:p w14:paraId="6C7B11D7" w14:textId="77777777" w:rsidR="00B426C9" w:rsidRDefault="009A3EDD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9A3EDD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  <w:r w:rsidR="00D6233A" w:rsidRPr="00D6233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hyperlink r:id="rId137" w:history="1">
              <w:r w:rsidR="00D6233A" w:rsidRPr="00D6233A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Funkcionālās diagnostikas metode māsu praksē M60</w:t>
              </w:r>
              <w:r w:rsidR="00D6233A"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,</w:t>
              </w:r>
            </w:hyperlink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mācību īstenotājs LU P.</w:t>
            </w:r>
            <w:r w:rsidR="009C5357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Stradiņa </w:t>
            </w:r>
            <w:proofErr w:type="spellStart"/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., norises laiks 9.00-15.40, norises vieta </w:t>
            </w:r>
            <w:r w:rsidR="00D6233A" w:rsidRPr="00B426C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dažādi</w:t>
            </w:r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38" w:history="1">
              <w:r w:rsidR="00D6233A"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4625B1C" w14:textId="77777777" w:rsidR="000746FE" w:rsidRDefault="000746FE" w:rsidP="000746F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868575F" w14:textId="2A21A2C4" w:rsidR="000746FE" w:rsidRPr="000746FE" w:rsidRDefault="000746FE" w:rsidP="000746FE">
            <w:pPr>
              <w:spacing w:after="0" w:line="240" w:lineRule="auto"/>
              <w:rPr>
                <w:rFonts w:ascii="Calibri Light" w:eastAsia="Times New Roman" w:hAnsi="Calibri Light" w:cs="Calibri Light"/>
                <w:color w:val="0563C1" w:themeColor="hyperlink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  <w:r w:rsidRPr="000746F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139" w:history="1">
              <w:r w:rsidRPr="000746FE">
                <w:rPr>
                  <w:rFonts w:ascii="Calibri Light" w:eastAsia="Times New Roman" w:hAnsi="Calibri Light" w:cs="Calibri Light"/>
                  <w:b/>
                  <w:bCs/>
                  <w:color w:val="0563C1" w:themeColor="hyperlink"/>
                  <w:sz w:val="18"/>
                  <w:szCs w:val="18"/>
                  <w:u w:val="single"/>
                  <w:lang w:eastAsia="lv-LV"/>
                </w:rPr>
                <w:t>Pacietu datu aizsardzības aktuālie jautājumi,</w:t>
              </w:r>
            </w:hyperlink>
            <w:r w:rsidRPr="000746F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mc LAIPA, norises laiks 9.00-17.00, norises </w:t>
            </w:r>
            <w:r w:rsidRPr="000746F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vieta tiešsaistē platformā </w:t>
            </w:r>
            <w:proofErr w:type="spellStart"/>
            <w:r w:rsidRPr="000746F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0746F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40" w:history="1">
              <w:r w:rsidRPr="000746FE">
                <w:rPr>
                  <w:rFonts w:ascii="Calibri Light" w:eastAsia="Times New Roman" w:hAnsi="Calibri Light" w:cs="Calibri Light"/>
                  <w:color w:val="0563C1" w:themeColor="hyperlink"/>
                  <w:sz w:val="18"/>
                  <w:szCs w:val="18"/>
                  <w:u w:val="single"/>
                  <w:lang w:eastAsia="lv-LV"/>
                </w:rPr>
                <w:t>https://www.mclaipa.lv/lv/</w:t>
              </w:r>
            </w:hyperlink>
          </w:p>
          <w:p w14:paraId="174F6EEA" w14:textId="77777777" w:rsidR="000746FE" w:rsidRDefault="000746FE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549E7D2" w14:textId="765BC2F2" w:rsidR="00DA6795" w:rsidRPr="00B426C9" w:rsidRDefault="00DA6795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7.</w:t>
            </w:r>
            <w:hyperlink r:id="rId141" w:history="1">
              <w:r w:rsidRPr="00DA6795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Krūts vēža skrīninga mamogrāfijas metodoloģija,</w:t>
              </w:r>
            </w:hyperlink>
            <w:r w:rsidRPr="00DA679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Pr="00DA679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DA679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DA679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Pr="00DA679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10.00-17.10, norises vieta tiks precizēta, </w:t>
            </w:r>
            <w:hyperlink r:id="rId142" w:history="1">
              <w:r w:rsidRPr="00DA6795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https://www.psk.lu.lv/b/esf-kruts-veza-skrininga-mamografijas-metodologija</w:t>
              </w:r>
            </w:hyperlink>
          </w:p>
        </w:tc>
        <w:tc>
          <w:tcPr>
            <w:tcW w:w="1706" w:type="dxa"/>
            <w:shd w:val="clear" w:color="auto" w:fill="auto"/>
            <w:hideMark/>
          </w:tcPr>
          <w:p w14:paraId="072860F7" w14:textId="44245F0A" w:rsidR="00B426C9" w:rsidRPr="00DA6795" w:rsidRDefault="00DA6795" w:rsidP="00DA6795">
            <w:pPr>
              <w:spacing w:after="0" w:line="240" w:lineRule="auto"/>
              <w:ind w:left="4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DA679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1.</w:t>
            </w:r>
            <w:hyperlink r:id="rId143" w:history="1">
              <w:r w:rsidRPr="00DA6795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Krūts vēža skrīninga mamogrāfijas metodoloģija,</w:t>
              </w:r>
            </w:hyperlink>
            <w:r w:rsidRPr="00DA679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Pr="00DA679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DA679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DA679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Pr="00DA679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., norises laiks 10.00-17.10, norises vieta tiks precizēta, </w:t>
            </w:r>
            <w:hyperlink r:id="rId144" w:history="1">
              <w:r w:rsidRPr="00DA6795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https://www.psk.lu.lv/b/esf-kruts-veza-skrininga-mamografijas-metodologija</w:t>
              </w:r>
            </w:hyperlink>
          </w:p>
          <w:p w14:paraId="0F4F4AC5" w14:textId="2D7BF30F" w:rsidR="00DA6795" w:rsidRPr="00DA6795" w:rsidRDefault="00DA6795" w:rsidP="00DA6795">
            <w:pPr>
              <w:spacing w:after="0" w:line="240" w:lineRule="auto"/>
              <w:ind w:left="4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</w:tr>
      <w:tr w:rsidR="00B426C9" w:rsidRPr="00B426C9" w14:paraId="72802ABF" w14:textId="77777777" w:rsidTr="0038028A">
        <w:trPr>
          <w:trHeight w:val="480"/>
        </w:trPr>
        <w:tc>
          <w:tcPr>
            <w:tcW w:w="2127" w:type="dxa"/>
            <w:shd w:val="clear" w:color="000000" w:fill="FFFF00"/>
            <w:noWrap/>
            <w:vAlign w:val="center"/>
            <w:hideMark/>
          </w:tcPr>
          <w:p w14:paraId="01DB30E4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lastRenderedPageBreak/>
              <w:t>14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14:paraId="50EF3A39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15</w:t>
            </w:r>
          </w:p>
        </w:tc>
        <w:tc>
          <w:tcPr>
            <w:tcW w:w="1980" w:type="dxa"/>
            <w:shd w:val="clear" w:color="000000" w:fill="FFFF00"/>
            <w:noWrap/>
            <w:vAlign w:val="center"/>
            <w:hideMark/>
          </w:tcPr>
          <w:p w14:paraId="04997AAC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16</w:t>
            </w:r>
          </w:p>
        </w:tc>
        <w:tc>
          <w:tcPr>
            <w:tcW w:w="1989" w:type="dxa"/>
            <w:shd w:val="clear" w:color="000000" w:fill="FFFF00"/>
            <w:noWrap/>
            <w:vAlign w:val="center"/>
            <w:hideMark/>
          </w:tcPr>
          <w:p w14:paraId="0F03DA6D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17</w:t>
            </w:r>
          </w:p>
        </w:tc>
        <w:tc>
          <w:tcPr>
            <w:tcW w:w="2977" w:type="dxa"/>
            <w:shd w:val="clear" w:color="000000" w:fill="FFFF00"/>
            <w:noWrap/>
            <w:vAlign w:val="center"/>
            <w:hideMark/>
          </w:tcPr>
          <w:p w14:paraId="21DF3515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18</w:t>
            </w:r>
          </w:p>
        </w:tc>
        <w:tc>
          <w:tcPr>
            <w:tcW w:w="3255" w:type="dxa"/>
            <w:shd w:val="clear" w:color="000000" w:fill="FFFF00"/>
            <w:noWrap/>
            <w:vAlign w:val="center"/>
            <w:hideMark/>
          </w:tcPr>
          <w:p w14:paraId="0B0423EC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19</w:t>
            </w:r>
          </w:p>
        </w:tc>
        <w:tc>
          <w:tcPr>
            <w:tcW w:w="1706" w:type="dxa"/>
            <w:shd w:val="clear" w:color="000000" w:fill="FFFF00"/>
            <w:noWrap/>
            <w:vAlign w:val="center"/>
            <w:hideMark/>
          </w:tcPr>
          <w:p w14:paraId="38E2DE8A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</w:t>
            </w:r>
          </w:p>
        </w:tc>
      </w:tr>
      <w:tr w:rsidR="00B426C9" w:rsidRPr="00B426C9" w14:paraId="12011B1F" w14:textId="77777777" w:rsidTr="0038028A">
        <w:trPr>
          <w:trHeight w:val="857"/>
        </w:trPr>
        <w:tc>
          <w:tcPr>
            <w:tcW w:w="2127" w:type="dxa"/>
            <w:shd w:val="clear" w:color="auto" w:fill="auto"/>
            <w:hideMark/>
          </w:tcPr>
          <w:p w14:paraId="435911EA" w14:textId="7E693C1D" w:rsidR="00B426C9" w:rsidRDefault="0040745C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45" w:history="1">
              <w:r w:rsidR="00B426C9" w:rsidRPr="005349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 1.Māsas darbība vispārējā medicīnā, veicot pacientu aprūpi,</w:t>
              </w:r>
            </w:hyperlink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46" w:history="1">
              <w:r w:rsidR="00B825C5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</w:t>
              </w:r>
              <w:r w:rsidR="00B825C5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i</w:t>
              </w:r>
            </w:hyperlink>
            <w:r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</w:t>
            </w:r>
          </w:p>
          <w:p w14:paraId="26341A53" w14:textId="77777777" w:rsidR="0040745C" w:rsidRPr="0063102C" w:rsidRDefault="0040745C" w:rsidP="0040745C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63102C">
              <w:rPr>
                <w:rStyle w:val="Hyperlink"/>
                <w:color w:val="FF0000"/>
                <w:sz w:val="18"/>
                <w:szCs w:val="18"/>
                <w:u w:val="none"/>
              </w:rPr>
              <w:t>MĀCĪBAS ATCELTAS</w:t>
            </w:r>
          </w:p>
          <w:p w14:paraId="0E986907" w14:textId="21ED92E7" w:rsidR="00B825C5" w:rsidRDefault="00B825C5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2297D56" w14:textId="7CBA28C6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CBB40A6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9F4E0B1" w14:textId="72BC3288" w:rsidR="00B825C5" w:rsidRPr="00B426C9" w:rsidRDefault="00B825C5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46E3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</w:t>
            </w:r>
            <w:hyperlink r:id="rId147" w:history="1">
              <w:r>
                <w:t xml:space="preserve"> </w:t>
              </w:r>
              <w:r w:rsidRPr="00B825C5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Pieaugušo paplašināta kardiovaskulārā atdzīvināšana: slimnīcas etaps (ACLS)</w:t>
              </w:r>
              <w:r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,</w:t>
              </w:r>
            </w:hyperlink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., norises laiks 9.00-1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7</w:t>
            </w:r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.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1</w:t>
            </w:r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0, norises vieta </w:t>
            </w:r>
            <w:r w:rsidRPr="00B426C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tiešsaistē platformā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8" w:history="1">
              <w:r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</w:tc>
        <w:tc>
          <w:tcPr>
            <w:tcW w:w="1984" w:type="dxa"/>
            <w:shd w:val="clear" w:color="auto" w:fill="auto"/>
            <w:hideMark/>
          </w:tcPr>
          <w:p w14:paraId="3317EB82" w14:textId="7BC094D6" w:rsidR="007F2EF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1.</w:t>
            </w:r>
            <w:hyperlink r:id="rId149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Jaundzimušā izžāvēta asins piliena skrīnings,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7F2EF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50" w:history="1">
              <w:r w:rsidR="007F2EF4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1F1B6A4" w14:textId="34C652EF" w:rsidR="007F2EF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</w:t>
            </w:r>
          </w:p>
          <w:p w14:paraId="37686EBF" w14:textId="3C6D59A6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A14FAFD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14C8225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35CE5882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50430782" w14:textId="3F297DDD" w:rsidR="007F2EF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</w:t>
            </w:r>
            <w:hyperlink r:id="rId151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Jaunākās tendences onkoloģisku saslimšanu profilaksē, diagnostikā, ārstēšanā, rehabilitācijā un ķīmijterapijā</w:t>
              </w:r>
            </w:hyperlink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7F2EF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52" w:history="1">
              <w:r w:rsidR="007F2EF4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80FC12B" w14:textId="77777777" w:rsidR="007F2EF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5E351C82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543B55CE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518740D7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8D51F18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555C0FF5" w14:textId="4CCF53F8" w:rsidR="00B825C5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3.</w:t>
            </w:r>
            <w:hyperlink r:id="rId153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Krūts vēža skrīninga kodēšanas sistēmas maiņa Latvijā – pāreja uz BI_RADS sistēmu,</w:t>
              </w:r>
            </w:hyperlink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RSU, norises laiks 14.00-19.00, norises vieta tiešsai</w:t>
            </w:r>
            <w:r w:rsidR="007F2EF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54" w:history="1">
              <w:r w:rsidR="00B825C5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2F9126F" w14:textId="06956F75" w:rsidR="007F2EF4" w:rsidRDefault="007F2EF4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DE19B32" w14:textId="430B8FC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D978B21" w14:textId="29C12F8E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34A27C2" w14:textId="7EE4411F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5A34803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B718F07" w14:textId="77777777" w:rsidR="007F2EF4" w:rsidRDefault="007F2EF4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A34BDB8" w14:textId="26F78367" w:rsidR="00B825C5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4.</w:t>
            </w:r>
            <w:hyperlink r:id="rId155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Vēža slimnieku dinamiskā novērošana,</w:t>
              </w:r>
            </w:hyperlink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mācību īstenotājs RSU, norises laiks 14.00-17.15, norises vieta tiešsai</w:t>
            </w:r>
            <w:r w:rsidR="00B825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56" w:history="1">
              <w:r w:rsidR="00B825C5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9911E87" w14:textId="77777777" w:rsidR="00061F21" w:rsidRDefault="00B426C9" w:rsidP="00061F2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BA0B7FC" w14:textId="3B0FFF9B" w:rsidR="00061F21" w:rsidRDefault="00061F21" w:rsidP="00061F2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157" w:history="1">
              <w:r w:rsidR="009D529A">
                <w:t xml:space="preserve"> </w:t>
              </w:r>
              <w:r w:rsidR="009D529A" w:rsidRPr="009D529A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Dažāda līmeņa vadītāju vadības kompetence ārstniecības iestādes darbības nodrošināšanai </w:t>
              </w:r>
              <w:r w:rsidRPr="005349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</w:t>
            </w:r>
            <w:r w:rsidR="009D5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VSIA PSKUS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58" w:history="1">
              <w:r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025CB129" w14:textId="3FBF1E9B" w:rsidR="00B426C9" w:rsidRP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14:paraId="1BF5CA03" w14:textId="599B07C6" w:rsidR="00A42B67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534974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 xml:space="preserve"> 1.</w:t>
            </w:r>
            <w:hyperlink r:id="rId159" w:history="1">
              <w:r w:rsidRPr="005349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vispārējā medicīnā, veicot pacientu aprūpi,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60" w:history="1">
              <w:r w:rsidR="00A42B67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37E2AA4F" w14:textId="77777777" w:rsidR="0040745C" w:rsidRPr="0063102C" w:rsidRDefault="00B426C9" w:rsidP="0040745C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r w:rsidR="0040745C" w:rsidRPr="0063102C">
              <w:rPr>
                <w:rStyle w:val="Hyperlink"/>
                <w:color w:val="FF0000"/>
                <w:sz w:val="18"/>
                <w:szCs w:val="18"/>
                <w:u w:val="none"/>
              </w:rPr>
              <w:t>MĀCĪBAS ATCELTAS</w:t>
            </w:r>
          </w:p>
          <w:p w14:paraId="454411FB" w14:textId="0DAC6F78" w:rsidR="0039744F" w:rsidRDefault="0039744F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F1E5309" w14:textId="46EED552" w:rsidR="007F2EF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534974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lv-LV"/>
              </w:rPr>
              <w:t xml:space="preserve">2. </w:t>
            </w:r>
            <w:hyperlink r:id="rId161" w:history="1">
              <w:r w:rsidRPr="00534974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  <w:lang w:eastAsia="lv-LV"/>
                </w:rPr>
                <w:t>Psihoemocionālā labklājība darba vietā un stresa menedžments,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Profesionālās tālākizglītības un pilnveides 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izglītības iestādes „Salvum TD”, norises laiks 16.00-19.10,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2" w:history="1">
              <w:r w:rsidR="007F2EF4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677C9362" w14:textId="762128A9" w:rsidR="007F2EF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</w:t>
            </w:r>
          </w:p>
          <w:p w14:paraId="7121C531" w14:textId="3796D4EC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0733FC5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5BD19B4" w14:textId="58C06201" w:rsid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3.</w:t>
            </w:r>
            <w:hyperlink r:id="rId163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Neatliekamā medicīniskā palīdzība psihiatrijā: pirmsslimnīcas etaps,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B825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64" w:history="1">
              <w:r w:rsidR="00B825C5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C3E7293" w14:textId="77777777" w:rsidR="009D529A" w:rsidRDefault="009D529A" w:rsidP="009D529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7DFA4915" w14:textId="14331F11" w:rsidR="009D529A" w:rsidRDefault="009D529A" w:rsidP="009D5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165" w:history="1">
              <w:r w:rsidRPr="009D529A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Dažāda līmeņa vadītāju vadības kompetence ārstniecības iestādes darbības nodrošināšanai </w:t>
              </w:r>
              <w:r w:rsidRPr="005349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VSIA PSKUS, norises laiks 9.00-16.00, norises vieta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VSIA PSKUS </w:t>
            </w:r>
            <w:hyperlink r:id="rId166" w:history="1">
              <w:r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3905109E" w14:textId="3BDA6E0F" w:rsidR="00B825C5" w:rsidRPr="00B426C9" w:rsidRDefault="00B825C5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14:paraId="3182248E" w14:textId="4B6DB1EE" w:rsidR="0039744F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D6AC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1</w:t>
            </w:r>
            <w:hyperlink r:id="rId167" w:history="1">
              <w:r w:rsidRPr="007D6ACA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.Māsas darbība ķirurģisku pacientu aprūpē,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68" w:history="1">
              <w:r w:rsidR="0039744F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0D6DC377" w14:textId="645E042B" w:rsidR="00F46E33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110CD7FA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8872185" w14:textId="719460AF" w:rsidR="00A42B67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41C58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</w:t>
            </w:r>
            <w:hyperlink r:id="rId169" w:history="1">
              <w:r w:rsidRPr="00F41C58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Psihoemocionālā labklājība darba vietā un stresa menedžments,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Profesionālās tālākizglītības un pilnveides 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izglītības iestādes „Salvum TD”, norises laiks 16.00-19.10,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70" w:history="1">
              <w:r w:rsidR="00A42B67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https://salvumtd.lv/aktualitates/</w:t>
              </w:r>
            </w:hyperlink>
          </w:p>
          <w:p w14:paraId="68C8DD92" w14:textId="77777777" w:rsidR="00A42B67" w:rsidRDefault="00A42B67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9C15ACE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14A1222D" w14:textId="3316B8EE" w:rsidR="00B825C5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3.</w:t>
            </w:r>
            <w:hyperlink r:id="rId171" w:history="1">
              <w:r w:rsidRPr="00F73EC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Primārās veselības aprūpes māsu un ārstu palīgu vadīti preventīvie pasākumi sirds un asinsvadu slimību gadījumā, onkoloģijas pacientiem un II tipa cukura diabēta mazināšanā</w:t>
              </w:r>
            </w:hyperlink>
            <w:r w:rsidRPr="00F73EC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B825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72" w:history="1">
              <w:r w:rsidR="00B825C5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5076905" w14:textId="340E5768" w:rsidR="00B825C5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</w:t>
            </w:r>
          </w:p>
          <w:p w14:paraId="253C1317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BB89255" w14:textId="0CE6FCFD" w:rsidR="00B825C5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4.</w:t>
            </w:r>
            <w:hyperlink r:id="rId173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Paliatīvā aprūpe,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norises laiks 12.00-19.00, norises vieta tiešsai</w:t>
            </w:r>
            <w:r w:rsidR="00B825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74" w:history="1">
              <w:r w:rsidR="00B825C5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4843561" w14:textId="77777777" w:rsidR="007F2EF4" w:rsidRDefault="007F2EF4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26865FE" w14:textId="6176DC0B" w:rsid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5.</w:t>
            </w:r>
            <w:hyperlink r:id="rId175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Vēža slimnieku dinamiskā novērošana,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9.00-12.15, norises vieta tiešsai</w:t>
            </w:r>
            <w:r w:rsidR="007F2EF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76" w:history="1">
              <w:r w:rsidR="00B825C5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512D00B" w14:textId="77777777" w:rsidR="00B825C5" w:rsidRDefault="00B825C5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36C651C" w14:textId="48799BDC" w:rsidR="00DD1F8C" w:rsidRDefault="00DD1F8C" w:rsidP="00DD1F8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  <w:r w:rsidRPr="00DD1F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r w:rsidRPr="00DD1F8C">
              <w:rPr>
                <w:b/>
                <w:bCs/>
              </w:rPr>
              <w:t xml:space="preserve"> </w:t>
            </w:r>
            <w:hyperlink r:id="rId177" w:history="1">
              <w:r w:rsidRPr="00DD1F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Zāļu administrēšana primārajā un ambulatorajā praksē,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BKUS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 9.00-1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6.00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78" w:history="1">
              <w:r w:rsidRPr="003C2A1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55A9886D" w14:textId="77777777" w:rsidR="00DD1F8C" w:rsidRDefault="00DD1F8C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1B7617C" w14:textId="72AF9336" w:rsidR="009D529A" w:rsidRDefault="009D529A" w:rsidP="009D5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179" w:history="1">
              <w:r>
                <w:t xml:space="preserve"> </w:t>
              </w:r>
              <w:r w:rsidRPr="009D529A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Dažāda līmeņa vadītāju vadības kompetence ārstniecības iestādes darbības nodrošināšanai </w:t>
              </w:r>
              <w:r w:rsidRPr="005349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VSIA PSKUS </w:t>
            </w:r>
            <w:hyperlink r:id="rId180" w:history="1">
              <w:r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143C70C9" w14:textId="77777777" w:rsidR="009D529A" w:rsidRDefault="009D529A" w:rsidP="009D529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2EF335B" w14:textId="2F01014B" w:rsidR="009D529A" w:rsidRDefault="009D529A" w:rsidP="009D5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181" w:history="1">
              <w:r>
                <w:t xml:space="preserve"> </w:t>
              </w:r>
              <w:r w:rsidRPr="009D529A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Dažāda līmeņa vadītāju vadības kompetence ārstniecības iestādes darbības nodrošināšanai </w:t>
              </w:r>
              <w:r w:rsidRPr="005349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VSIA RAKUS </w:t>
            </w:r>
            <w:hyperlink r:id="rId182" w:history="1">
              <w:r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125B4303" w14:textId="50D9FC1B" w:rsidR="009D529A" w:rsidRPr="00B426C9" w:rsidRDefault="009D529A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81EFA83" w14:textId="7DC861F8" w:rsidR="00891A12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6215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1.</w:t>
            </w:r>
            <w:hyperlink r:id="rId183" w:history="1">
              <w:r w:rsidRPr="0046215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Alkohola, nikotīna, procesu atkarības problēmu identificēšana un īsās intervences sniegšana primārajā veselības aprūpē,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VC Vivendi, norises laiks 9.30-16.30,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84" w:history="1">
              <w:r w:rsidR="00891A12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2757B1B" w14:textId="06ABD894" w:rsidR="00891A12" w:rsidRDefault="00891A1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9A0690E" w14:textId="69EAF5E8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D769F40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D368891" w14:textId="3A9C30C7" w:rsidR="00891A12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7D6AC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</w:t>
            </w:r>
            <w:hyperlink r:id="rId185" w:history="1">
              <w:r w:rsidRPr="007D6ACA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ķirurģisku pacientu aprūpē,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86" w:history="1">
              <w:r w:rsidR="00891A12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57BFE678" w14:textId="2AF0A6AA" w:rsidR="00891A12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14A562D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296F97AC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311C957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C2E939E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7C4ADEBA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7EB98C5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A75828B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0BD9886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3CC84864" w14:textId="59C54A3B" w:rsidR="00891A12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91A1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3.</w:t>
            </w:r>
            <w:hyperlink r:id="rId187" w:history="1">
              <w:r w:rsidRPr="00891A12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Primārās veselības aprūpes māsu un ārstu palīgu vadīti preventīvie pasākumi sirds un asinsvadu slimību gadījumā, onkoloģijas pacientiem un II tipa cukura diabēta mazināšanā</w:t>
              </w:r>
            </w:hyperlink>
            <w:r w:rsidRPr="00891A1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891A1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88" w:history="1">
              <w:r w:rsidR="00891A12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C6709E1" w14:textId="77777777" w:rsidR="00891A12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</w:t>
            </w:r>
          </w:p>
          <w:p w14:paraId="19353826" w14:textId="5C70E25A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71A87F84" w14:textId="6830EF93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3863C7B9" w14:textId="66F1DE92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67F46320" w14:textId="258BA588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795A2340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3511C951" w14:textId="12074E15" w:rsidR="00F46E33" w:rsidRP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  <w:r w:rsidRPr="0039744F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189" w:history="1">
              <w:r w:rsidRPr="0039744F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Paliatīvā aprūpe,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tiešsasitē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90" w:history="1">
              <w:r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C5722C5" w14:textId="744E4A5A" w:rsidR="00891A1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5</w:t>
            </w:r>
            <w:r w:rsidR="00B426C9" w:rsidRPr="00891A1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191" w:history="1">
              <w:r w:rsidR="00B426C9" w:rsidRPr="00891A12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Psihiskie traucējumi grūtniecības laikā un pēcdzemdību periodā,</w:t>
              </w:r>
            </w:hyperlink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</w:t>
            </w:r>
            <w:proofErr w:type="spellStart"/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tiešsasitē</w:t>
            </w:r>
            <w:proofErr w:type="spellEnd"/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 </w:t>
            </w:r>
            <w:proofErr w:type="spellStart"/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92" w:history="1">
              <w:r w:rsidR="00891A12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3AFE447" w14:textId="325F7C9F" w:rsid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                                    </w:t>
            </w:r>
            <w:r w:rsidR="009C026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  <w:r w:rsidRPr="00891A1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193" w:history="1">
              <w:r w:rsidRPr="00891A12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Prenatālā diagnostika,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11.00-18.00, norises vieta tiešsai</w:t>
            </w:r>
            <w:r w:rsidR="00891A1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194" w:history="1">
              <w:r w:rsidR="00D6233A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8725974" w14:textId="77777777" w:rsidR="00D6233A" w:rsidRDefault="00D6233A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C037D26" w14:textId="76E8AECA" w:rsidR="00D6233A" w:rsidRDefault="009C0262" w:rsidP="00B426C9">
            <w:pPr>
              <w:spacing w:after="0" w:line="240" w:lineRule="auto"/>
              <w:rPr>
                <w:rStyle w:val="Hyperlink"/>
                <w:rFonts w:asciiTheme="majorHAnsi" w:eastAsia="Times New Roman" w:hAnsiTheme="majorHAnsi" w:cstheme="majorHAnsi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  <w:r w:rsidR="00D6233A" w:rsidRPr="00F46E3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195" w:history="1">
              <w:r w:rsidR="00D6233A" w:rsidRPr="00D6233A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Funkcionālās diagnostikas metode māsu praksē M60</w:t>
              </w:r>
              <w:r w:rsidR="00D6233A"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,</w:t>
              </w:r>
            </w:hyperlink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., norises laiks 9.00-15.40, norises vieta </w:t>
            </w:r>
            <w:r w:rsidR="00D6233A" w:rsidRPr="00B426C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dažādi</w:t>
            </w:r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96" w:history="1">
              <w:r w:rsidR="00D6233A"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5A2D85C9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eastAsia="Times New Roman" w:hAnsiTheme="majorHAnsi" w:cstheme="majorHAnsi"/>
                <w:sz w:val="18"/>
                <w:szCs w:val="18"/>
                <w:lang w:eastAsia="lv-LV"/>
              </w:rPr>
            </w:pPr>
          </w:p>
          <w:p w14:paraId="00A1D66A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eastAsia="Times New Roman" w:hAnsiTheme="majorHAnsi" w:cstheme="majorHAnsi"/>
                <w:sz w:val="18"/>
                <w:szCs w:val="18"/>
                <w:lang w:eastAsia="lv-LV"/>
              </w:rPr>
            </w:pPr>
          </w:p>
          <w:p w14:paraId="3198306A" w14:textId="2BF47E7E" w:rsidR="009D529A" w:rsidRDefault="009D529A" w:rsidP="009D5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197" w:history="1">
              <w:r>
                <w:t xml:space="preserve"> </w:t>
              </w:r>
              <w:r w:rsidRPr="009D529A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Dažāda līmeņa vadītāju vadības kompetence ārstniecības iestādes darbības nodrošināšanai </w:t>
              </w:r>
              <w:r w:rsidRPr="005349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VSIA PSKUS </w:t>
            </w:r>
            <w:hyperlink r:id="rId198" w:history="1">
              <w:r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562F22D1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eastAsia="Times New Roman" w:hAnsiTheme="majorHAnsi" w:cstheme="majorHAnsi"/>
                <w:sz w:val="18"/>
                <w:szCs w:val="18"/>
                <w:lang w:eastAsia="lv-LV"/>
              </w:rPr>
            </w:pPr>
          </w:p>
          <w:p w14:paraId="5C5A9165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eastAsia="Times New Roman" w:hAnsiTheme="majorHAnsi" w:cstheme="majorHAnsi"/>
                <w:sz w:val="18"/>
                <w:szCs w:val="18"/>
                <w:lang w:eastAsia="lv-LV"/>
              </w:rPr>
            </w:pPr>
          </w:p>
          <w:p w14:paraId="67B644B6" w14:textId="2840C915" w:rsidR="009D529A" w:rsidRDefault="009D529A" w:rsidP="009D5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199" w:history="1">
              <w:r>
                <w:t xml:space="preserve"> </w:t>
              </w:r>
              <w:r w:rsidRPr="009D529A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Dažāda līmeņa vadītāju vadības kompetence ārstniecības iestādes darbības nodrošināšanai </w:t>
              </w:r>
              <w:r w:rsidRPr="005349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VSIA RAKUS </w:t>
            </w:r>
            <w:hyperlink r:id="rId200" w:history="1">
              <w:r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2A2A6019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eastAsia="Times New Roman" w:hAnsiTheme="majorHAnsi" w:cstheme="majorHAnsi"/>
                <w:sz w:val="18"/>
                <w:szCs w:val="18"/>
                <w:lang w:eastAsia="lv-LV"/>
              </w:rPr>
            </w:pPr>
          </w:p>
          <w:p w14:paraId="68E75EAF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eastAsia="Times New Roman" w:hAnsiTheme="majorHAnsi" w:cstheme="majorHAnsi"/>
                <w:sz w:val="18"/>
                <w:szCs w:val="18"/>
                <w:lang w:eastAsia="lv-LV"/>
              </w:rPr>
            </w:pPr>
          </w:p>
          <w:p w14:paraId="170C93B7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eastAsia="Times New Roman" w:hAnsiTheme="majorHAnsi" w:cstheme="majorHAnsi"/>
                <w:sz w:val="18"/>
                <w:szCs w:val="18"/>
                <w:lang w:eastAsia="lv-LV"/>
              </w:rPr>
            </w:pPr>
          </w:p>
          <w:p w14:paraId="7CAB2C54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eastAsia="Times New Roman" w:hAnsiTheme="majorHAnsi" w:cstheme="majorHAnsi"/>
                <w:sz w:val="18"/>
                <w:szCs w:val="18"/>
                <w:lang w:eastAsia="lv-LV"/>
              </w:rPr>
            </w:pPr>
          </w:p>
          <w:p w14:paraId="521E56AE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eastAsia="Times New Roman" w:hAnsiTheme="majorHAnsi" w:cstheme="majorHAnsi"/>
                <w:sz w:val="18"/>
                <w:szCs w:val="18"/>
                <w:lang w:eastAsia="lv-LV"/>
              </w:rPr>
            </w:pPr>
          </w:p>
          <w:p w14:paraId="4B65243A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eastAsia="Times New Roman" w:hAnsiTheme="majorHAnsi" w:cstheme="majorHAnsi"/>
                <w:sz w:val="18"/>
                <w:szCs w:val="18"/>
                <w:lang w:eastAsia="lv-LV"/>
              </w:rPr>
            </w:pPr>
          </w:p>
          <w:p w14:paraId="5F119B97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hAnsiTheme="majorHAnsi" w:cstheme="majorHAnsi"/>
              </w:rPr>
            </w:pPr>
          </w:p>
          <w:p w14:paraId="06B8BFB4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hAnsiTheme="majorHAnsi" w:cstheme="majorHAnsi"/>
              </w:rPr>
            </w:pPr>
          </w:p>
          <w:p w14:paraId="0705C249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hAnsiTheme="majorHAnsi" w:cstheme="majorHAnsi"/>
              </w:rPr>
            </w:pPr>
          </w:p>
          <w:p w14:paraId="752263AB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hAnsiTheme="majorHAnsi" w:cstheme="majorHAnsi"/>
              </w:rPr>
            </w:pPr>
          </w:p>
          <w:p w14:paraId="6D5CA3CA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hAnsiTheme="majorHAnsi" w:cstheme="majorHAnsi"/>
              </w:rPr>
            </w:pPr>
          </w:p>
          <w:p w14:paraId="41E7DDCC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hAnsiTheme="majorHAnsi" w:cstheme="majorHAnsi"/>
              </w:rPr>
            </w:pPr>
          </w:p>
          <w:p w14:paraId="3D7BAF86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hAnsiTheme="majorHAnsi" w:cstheme="majorHAnsi"/>
              </w:rPr>
            </w:pPr>
          </w:p>
          <w:p w14:paraId="02BA45F9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hAnsiTheme="majorHAnsi" w:cstheme="majorHAnsi"/>
              </w:rPr>
            </w:pPr>
          </w:p>
          <w:p w14:paraId="0C3B6F4C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hAnsiTheme="majorHAnsi" w:cstheme="majorHAnsi"/>
              </w:rPr>
            </w:pPr>
          </w:p>
          <w:p w14:paraId="523986C7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hAnsiTheme="majorHAnsi" w:cstheme="majorHAnsi"/>
              </w:rPr>
            </w:pPr>
          </w:p>
          <w:p w14:paraId="4F9A42E1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hAnsiTheme="majorHAnsi" w:cstheme="majorHAnsi"/>
              </w:rPr>
            </w:pPr>
          </w:p>
          <w:p w14:paraId="0396F386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hAnsiTheme="majorHAnsi" w:cstheme="majorHAnsi"/>
              </w:rPr>
            </w:pPr>
          </w:p>
          <w:p w14:paraId="60B7644F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hAnsiTheme="majorHAnsi" w:cstheme="majorHAnsi"/>
              </w:rPr>
            </w:pPr>
          </w:p>
          <w:p w14:paraId="10D9937A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hAnsiTheme="majorHAnsi" w:cstheme="majorHAnsi"/>
              </w:rPr>
            </w:pPr>
          </w:p>
          <w:p w14:paraId="18CD74FD" w14:textId="77777777" w:rsidR="00F46E33" w:rsidRDefault="00F46E33" w:rsidP="00B426C9">
            <w:pPr>
              <w:spacing w:after="0" w:line="240" w:lineRule="auto"/>
              <w:rPr>
                <w:rStyle w:val="Hyperlink"/>
                <w:rFonts w:asciiTheme="majorHAnsi" w:hAnsiTheme="majorHAnsi" w:cstheme="majorHAnsi"/>
              </w:rPr>
            </w:pPr>
          </w:p>
          <w:p w14:paraId="52268AC1" w14:textId="05FB67E5" w:rsidR="00F46E33" w:rsidRPr="00B426C9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55" w:type="dxa"/>
            <w:shd w:val="clear" w:color="auto" w:fill="auto"/>
            <w:hideMark/>
          </w:tcPr>
          <w:p w14:paraId="4CF433D4" w14:textId="252EB64C" w:rsidR="0039744F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46215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1.</w:t>
            </w:r>
            <w:hyperlink r:id="rId201" w:history="1">
              <w:r w:rsidRPr="0046215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Alkohola, nikotīna, procesu atkarības problēmu identificēšana un īsās intervences sniegšana primārajā veselības aprūpē,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VC Vivendi, norises laiks 9.30-16.30,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202" w:history="1">
              <w:r w:rsidR="0039744F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68A2486C" w14:textId="1AC8209C" w:rsidR="0039744F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0A97C9A8" w14:textId="7C1FE25B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E3BC354" w14:textId="05C15A8A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5BB1EB2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F2106B9" w14:textId="00F8ECD5" w:rsidR="0039744F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39744F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</w:t>
            </w:r>
            <w:hyperlink r:id="rId203" w:history="1">
              <w:r w:rsidRPr="0039744F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Primārās veselības aprūpes māsu un ārstu palīgu vadīti preventīvie pasākumi sirds un asinsvadu slimību gadījumā, onkoloģijas pacientiem un II tipa cukura diabēta mazināšanā</w:t>
              </w:r>
            </w:hyperlink>
            <w:r w:rsidRPr="0039744F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tiešsasitē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204" w:history="1">
              <w:r w:rsidR="0039744F" w:rsidRPr="00D0299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F9042E1" w14:textId="77777777" w:rsidR="0039744F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026F3361" w14:textId="77777777" w:rsidR="009C0262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0B645242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BA700D8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97AE9CD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3815EE4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5D80CD3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50C495AF" w14:textId="152209A0" w:rsidR="003E1470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</w:t>
            </w:r>
          </w:p>
          <w:p w14:paraId="254A6BEB" w14:textId="5768F6FD" w:rsidR="00D6233A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  <w:r w:rsidR="00B426C9"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205" w:history="1">
              <w:r w:rsidR="00B426C9"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Intrauterīna augļa augšanas aizture,</w:t>
              </w:r>
            </w:hyperlink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3E147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B426C9"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206" w:history="1">
              <w:r w:rsidR="00D6233A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791090D" w14:textId="77777777" w:rsidR="003E1470" w:rsidRDefault="003E1470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7AE783E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16D072F7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39F0B69D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5D77D83C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35B17056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7BBDE437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0BB985DD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2E6787BF" w14:textId="77777777" w:rsidR="009C0262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5E1B53C3" w14:textId="675120E3" w:rsidR="00D6233A" w:rsidRDefault="009C0262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  <w:r w:rsidR="00D6233A" w:rsidRPr="00F46E3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207" w:history="1">
              <w:r w:rsidR="00D6233A" w:rsidRPr="00D6233A">
                <w:rPr>
                  <w:rStyle w:val="Hyperlink"/>
                  <w:rFonts w:asciiTheme="majorHAnsi" w:hAnsiTheme="majorHAnsi" w:cstheme="majorHAnsi"/>
                  <w:b/>
                  <w:bCs/>
                  <w:sz w:val="18"/>
                  <w:szCs w:val="18"/>
                  <w:lang w:eastAsia="lv-LV"/>
                </w:rPr>
                <w:t>Funkcionālās diagnostikas metode māsu praksē M60</w:t>
              </w:r>
              <w:r w:rsidR="00D6233A"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,</w:t>
              </w:r>
            </w:hyperlink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mācību īstenotājs LU </w:t>
            </w:r>
            <w:proofErr w:type="spellStart"/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m.k</w:t>
            </w:r>
            <w:proofErr w:type="spellEnd"/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., norises laiks 9.00-15.40, norises vieta </w:t>
            </w:r>
            <w:r w:rsidR="00D6233A" w:rsidRPr="00B426C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dažādi</w:t>
            </w:r>
            <w:r w:rsidR="00D6233A" w:rsidRPr="00D623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08" w:history="1">
              <w:r w:rsidR="00D6233A" w:rsidRPr="00D6233A">
                <w:rPr>
                  <w:rStyle w:val="Hyperlink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586EF1A9" w14:textId="6A4484A3" w:rsidR="009D529A" w:rsidRDefault="009D529A" w:rsidP="009D5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5</w:t>
            </w: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209" w:history="1">
              <w:r>
                <w:t xml:space="preserve"> </w:t>
              </w:r>
              <w:r w:rsidRPr="009D529A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Dažāda līmeņa vadītāju vadības kompetence ārstniecības iestādes darbības nodrošināšanai </w:t>
              </w:r>
              <w:r w:rsidRPr="005349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VSIA RAKUS </w:t>
            </w:r>
            <w:hyperlink r:id="rId210" w:history="1">
              <w:r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2BA5DE96" w14:textId="3339C1BA" w:rsidR="00B426C9" w:rsidRP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06" w:type="dxa"/>
            <w:shd w:val="clear" w:color="auto" w:fill="auto"/>
            <w:hideMark/>
          </w:tcPr>
          <w:p w14:paraId="61A147F1" w14:textId="6088F1AC" w:rsidR="009D529A" w:rsidRDefault="009D529A" w:rsidP="009D5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1</w:t>
            </w: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211" w:history="1">
              <w:r>
                <w:t xml:space="preserve"> </w:t>
              </w:r>
              <w:r w:rsidRPr="009D529A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 xml:space="preserve">Dažāda līmeņa vadītāju vadības kompetence ārstniecības iestādes darbības nodrošināšanai </w:t>
              </w:r>
              <w:r w:rsidRPr="00534974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s,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VSIA PSKUS, norises laiks 9.00-16.00, norises vieta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VSIA RAKUS </w:t>
            </w:r>
            <w:hyperlink r:id="rId212" w:history="1">
              <w:r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1558FD7B" w14:textId="0351C385" w:rsidR="00B426C9" w:rsidRP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</w:tr>
      <w:tr w:rsidR="00B426C9" w:rsidRPr="00B426C9" w14:paraId="3FA99426" w14:textId="77777777" w:rsidTr="0038028A">
        <w:trPr>
          <w:trHeight w:val="480"/>
        </w:trPr>
        <w:tc>
          <w:tcPr>
            <w:tcW w:w="2127" w:type="dxa"/>
            <w:shd w:val="clear" w:color="000000" w:fill="FFFF00"/>
            <w:noWrap/>
            <w:vAlign w:val="center"/>
            <w:hideMark/>
          </w:tcPr>
          <w:p w14:paraId="4F7A3A05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lastRenderedPageBreak/>
              <w:t>21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14:paraId="1F10AFC7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22</w:t>
            </w:r>
          </w:p>
        </w:tc>
        <w:tc>
          <w:tcPr>
            <w:tcW w:w="1980" w:type="dxa"/>
            <w:shd w:val="clear" w:color="000000" w:fill="FFFF00"/>
            <w:noWrap/>
            <w:vAlign w:val="center"/>
            <w:hideMark/>
          </w:tcPr>
          <w:p w14:paraId="5E343697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FF0000"/>
                <w:lang w:eastAsia="lv-LV"/>
              </w:rPr>
              <w:t>23</w:t>
            </w:r>
          </w:p>
        </w:tc>
        <w:tc>
          <w:tcPr>
            <w:tcW w:w="1989" w:type="dxa"/>
            <w:shd w:val="clear" w:color="000000" w:fill="FFFF00"/>
            <w:noWrap/>
            <w:vAlign w:val="center"/>
            <w:hideMark/>
          </w:tcPr>
          <w:p w14:paraId="141F1BC5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FF0000"/>
                <w:lang w:eastAsia="lv-LV"/>
              </w:rPr>
              <w:t>24</w:t>
            </w:r>
          </w:p>
        </w:tc>
        <w:tc>
          <w:tcPr>
            <w:tcW w:w="2977" w:type="dxa"/>
            <w:shd w:val="clear" w:color="000000" w:fill="FFFF00"/>
            <w:noWrap/>
            <w:vAlign w:val="center"/>
            <w:hideMark/>
          </w:tcPr>
          <w:p w14:paraId="0879110A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FF0000"/>
                <w:lang w:eastAsia="lv-LV"/>
              </w:rPr>
              <w:t>25</w:t>
            </w:r>
          </w:p>
        </w:tc>
        <w:tc>
          <w:tcPr>
            <w:tcW w:w="3255" w:type="dxa"/>
            <w:shd w:val="clear" w:color="000000" w:fill="FFFF00"/>
            <w:noWrap/>
            <w:vAlign w:val="center"/>
            <w:hideMark/>
          </w:tcPr>
          <w:p w14:paraId="278F5027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26</w:t>
            </w:r>
          </w:p>
        </w:tc>
        <w:tc>
          <w:tcPr>
            <w:tcW w:w="1706" w:type="dxa"/>
            <w:shd w:val="clear" w:color="000000" w:fill="FFFF00"/>
            <w:noWrap/>
            <w:vAlign w:val="center"/>
            <w:hideMark/>
          </w:tcPr>
          <w:p w14:paraId="40029F64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27</w:t>
            </w:r>
          </w:p>
        </w:tc>
      </w:tr>
      <w:tr w:rsidR="00B426C9" w:rsidRPr="00B426C9" w14:paraId="2598FBC2" w14:textId="77777777" w:rsidTr="0038028A">
        <w:trPr>
          <w:trHeight w:val="8212"/>
        </w:trPr>
        <w:tc>
          <w:tcPr>
            <w:tcW w:w="2127" w:type="dxa"/>
            <w:shd w:val="clear" w:color="auto" w:fill="auto"/>
            <w:hideMark/>
          </w:tcPr>
          <w:p w14:paraId="67A540F5" w14:textId="77777777" w:rsidR="00B426C9" w:rsidRPr="00B426C9" w:rsidRDefault="00B426C9" w:rsidP="00B426C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0A0DED86" w14:textId="32AF1347" w:rsidR="007F2EF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1.</w:t>
            </w:r>
            <w:hyperlink r:id="rId213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Primārās veselības aprūpes māsu un ārstu palīgu vadīti preventīvie pasākumi sirds un asinsvadu slimību gadījumā, onkoloģijas pacientiem un II tipa cukura diabēta mazināšanā</w:t>
              </w:r>
            </w:hyperlink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7F2EF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214" w:history="1">
              <w:r w:rsidR="007F2EF4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0F38B739" w14:textId="77777777" w:rsidR="007F2EF4" w:rsidRDefault="007F2EF4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520F16A7" w14:textId="01FE51EB" w:rsidR="007F2EF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</w:t>
            </w:r>
            <w:hyperlink r:id="rId215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Cukura diabēts un gestācijas diabēts – grūtniecība un dzemdību vadīšana,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7F2EF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216" w:history="1">
              <w:r w:rsidR="007F2EF4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FCBFA14" w14:textId="77777777" w:rsidR="007F2EF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</w:t>
            </w:r>
          </w:p>
          <w:p w14:paraId="37F317B3" w14:textId="1D0DDB9D" w:rsidR="00B426C9" w:rsidRDefault="00B426C9" w:rsidP="00B426C9">
            <w:pPr>
              <w:spacing w:after="0" w:line="240" w:lineRule="auto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3.</w:t>
            </w:r>
            <w:hyperlink r:id="rId217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Latvijā biežāk sastopamo ļaundabīgo audzēju primārā un metastāžu terapija,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7F2EF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218" w:history="1">
              <w:r w:rsidR="007F2EF4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7AED760" w14:textId="49894056" w:rsidR="00F46E33" w:rsidRDefault="00F46E33" w:rsidP="00B426C9">
            <w:pPr>
              <w:spacing w:after="0" w:line="240" w:lineRule="auto"/>
              <w:rPr>
                <w:rStyle w:val="Hyperlink"/>
              </w:rPr>
            </w:pPr>
          </w:p>
          <w:p w14:paraId="31760181" w14:textId="172478AC" w:rsidR="00F46E33" w:rsidRDefault="00F46E33" w:rsidP="00B426C9">
            <w:pPr>
              <w:spacing w:after="0" w:line="240" w:lineRule="auto"/>
              <w:rPr>
                <w:rStyle w:val="Hyperlink"/>
              </w:rPr>
            </w:pPr>
          </w:p>
          <w:p w14:paraId="6D362AE9" w14:textId="521910F9" w:rsidR="00F46E33" w:rsidRDefault="00F46E33" w:rsidP="00B426C9">
            <w:pPr>
              <w:spacing w:after="0" w:line="240" w:lineRule="auto"/>
              <w:rPr>
                <w:rStyle w:val="Hyperlink"/>
              </w:rPr>
            </w:pPr>
          </w:p>
          <w:p w14:paraId="26AD02B1" w14:textId="564CF8CC" w:rsidR="00F46E33" w:rsidRDefault="00F46E33" w:rsidP="00B426C9">
            <w:pPr>
              <w:spacing w:after="0" w:line="240" w:lineRule="auto"/>
              <w:rPr>
                <w:rStyle w:val="Hyperlink"/>
              </w:rPr>
            </w:pPr>
          </w:p>
          <w:p w14:paraId="61F1824C" w14:textId="092095CC" w:rsidR="00F46E33" w:rsidRDefault="00F46E33" w:rsidP="00B426C9">
            <w:pPr>
              <w:spacing w:after="0" w:line="240" w:lineRule="auto"/>
              <w:rPr>
                <w:rStyle w:val="Hyperlink"/>
              </w:rPr>
            </w:pPr>
          </w:p>
          <w:p w14:paraId="421F7413" w14:textId="4BB4C2E3" w:rsidR="00F46E33" w:rsidRDefault="00F46E33" w:rsidP="00B426C9">
            <w:pPr>
              <w:spacing w:after="0" w:line="240" w:lineRule="auto"/>
              <w:rPr>
                <w:rStyle w:val="Hyperlink"/>
              </w:rPr>
            </w:pPr>
          </w:p>
          <w:p w14:paraId="70A54AF7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9B9D7F6" w14:textId="780D794B" w:rsidR="007F2EF4" w:rsidRPr="00B426C9" w:rsidRDefault="007F2EF4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14:paraId="799ED3DA" w14:textId="77777777" w:rsidR="00B426C9" w:rsidRP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14:paraId="5D324A14" w14:textId="77777777" w:rsidR="00B426C9" w:rsidRP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14:paraId="6D50D314" w14:textId="77777777" w:rsidR="00B426C9" w:rsidRP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55" w:type="dxa"/>
            <w:shd w:val="clear" w:color="auto" w:fill="auto"/>
            <w:hideMark/>
          </w:tcPr>
          <w:p w14:paraId="50BEA318" w14:textId="77777777" w:rsidR="00B426C9" w:rsidRP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6" w:type="dxa"/>
            <w:shd w:val="clear" w:color="auto" w:fill="auto"/>
            <w:hideMark/>
          </w:tcPr>
          <w:p w14:paraId="3C83C13C" w14:textId="77777777" w:rsidR="00B426C9" w:rsidRP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B426C9" w:rsidRPr="00B426C9" w14:paraId="77F1F8E2" w14:textId="77777777" w:rsidTr="0038028A">
        <w:trPr>
          <w:trHeight w:val="480"/>
        </w:trPr>
        <w:tc>
          <w:tcPr>
            <w:tcW w:w="2127" w:type="dxa"/>
            <w:shd w:val="clear" w:color="000000" w:fill="FFFF00"/>
            <w:noWrap/>
            <w:vAlign w:val="center"/>
            <w:hideMark/>
          </w:tcPr>
          <w:p w14:paraId="78FEF699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28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14:paraId="68474377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29</w:t>
            </w:r>
          </w:p>
        </w:tc>
        <w:tc>
          <w:tcPr>
            <w:tcW w:w="1980" w:type="dxa"/>
            <w:shd w:val="clear" w:color="000000" w:fill="FFFF00"/>
            <w:noWrap/>
            <w:vAlign w:val="center"/>
            <w:hideMark/>
          </w:tcPr>
          <w:p w14:paraId="10F41E0D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30</w:t>
            </w:r>
          </w:p>
        </w:tc>
        <w:tc>
          <w:tcPr>
            <w:tcW w:w="1989" w:type="dxa"/>
            <w:shd w:val="clear" w:color="000000" w:fill="FFFF00"/>
            <w:noWrap/>
            <w:vAlign w:val="center"/>
            <w:hideMark/>
          </w:tcPr>
          <w:p w14:paraId="003188D5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FFFF00"/>
                <w:lang w:eastAsia="lv-LV"/>
              </w:rPr>
              <w:t>01</w:t>
            </w:r>
          </w:p>
        </w:tc>
        <w:tc>
          <w:tcPr>
            <w:tcW w:w="2977" w:type="dxa"/>
            <w:shd w:val="clear" w:color="000000" w:fill="FFFF00"/>
            <w:noWrap/>
            <w:vAlign w:val="center"/>
            <w:hideMark/>
          </w:tcPr>
          <w:p w14:paraId="075AF806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FFFF00"/>
                <w:lang w:eastAsia="lv-LV"/>
              </w:rPr>
              <w:t>02</w:t>
            </w:r>
          </w:p>
        </w:tc>
        <w:tc>
          <w:tcPr>
            <w:tcW w:w="3255" w:type="dxa"/>
            <w:shd w:val="clear" w:color="000000" w:fill="FFFF00"/>
            <w:noWrap/>
            <w:vAlign w:val="center"/>
            <w:hideMark/>
          </w:tcPr>
          <w:p w14:paraId="47E9AAD7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FFFF00"/>
                <w:lang w:eastAsia="lv-LV"/>
              </w:rPr>
              <w:t>03</w:t>
            </w:r>
          </w:p>
        </w:tc>
        <w:tc>
          <w:tcPr>
            <w:tcW w:w="1706" w:type="dxa"/>
            <w:shd w:val="clear" w:color="000000" w:fill="FFFF00"/>
            <w:noWrap/>
            <w:vAlign w:val="center"/>
            <w:hideMark/>
          </w:tcPr>
          <w:p w14:paraId="6A4BC5D9" w14:textId="77777777" w:rsidR="00B426C9" w:rsidRPr="00B426C9" w:rsidRDefault="00B426C9" w:rsidP="009E2524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lang w:eastAsia="lv-LV"/>
              </w:rPr>
            </w:pPr>
            <w:r w:rsidRPr="00B426C9">
              <w:rPr>
                <w:rFonts w:ascii="Calibri" w:eastAsia="Times New Roman" w:hAnsi="Calibri" w:cs="Calibri"/>
                <w:b/>
                <w:bCs/>
                <w:color w:val="FFFF00"/>
                <w:lang w:eastAsia="lv-LV"/>
              </w:rPr>
              <w:t>04</w:t>
            </w:r>
          </w:p>
        </w:tc>
      </w:tr>
      <w:tr w:rsidR="00B426C9" w:rsidRPr="00B426C9" w14:paraId="327E7C89" w14:textId="77777777" w:rsidTr="0038028A">
        <w:trPr>
          <w:trHeight w:val="3420"/>
        </w:trPr>
        <w:tc>
          <w:tcPr>
            <w:tcW w:w="2127" w:type="dxa"/>
            <w:shd w:val="clear" w:color="auto" w:fill="auto"/>
            <w:hideMark/>
          </w:tcPr>
          <w:p w14:paraId="5623CA98" w14:textId="6586CFCA" w:rsid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CD61F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lastRenderedPageBreak/>
              <w:t>1.</w:t>
            </w:r>
            <w:hyperlink r:id="rId219" w:history="1">
              <w:r w:rsidRPr="00CD61F7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primārajā veselības aprūpē,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Med4U un SIA VOKS, norises laiks no 00.00-00.00, norises vieta tiešsaistē platformā MS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20" w:history="1">
              <w:r w:rsidR="007F2EF4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</w:t>
              </w:r>
            </w:hyperlink>
          </w:p>
          <w:p w14:paraId="18E5FB40" w14:textId="195111C7" w:rsidR="007F2EF4" w:rsidRPr="00B426C9" w:rsidRDefault="007F2EF4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2A5C2B1D" w14:textId="32C5CF32" w:rsidR="007F2EF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CD61F7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  <w:hyperlink r:id="rId221" w:history="1">
              <w:r w:rsidRPr="00CD61F7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.Māsas darbība primārajā veselības aprūpē,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Med4U un SIA VOKS, norises laiks no 00.00-00.00, norises vieta tiešsaistē platformā MS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22" w:history="1">
              <w:r w:rsidR="007F2EF4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</w:t>
              </w:r>
            </w:hyperlink>
          </w:p>
          <w:p w14:paraId="30D3402E" w14:textId="1039D108" w:rsidR="007F2EF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514D795" w14:textId="77777777" w:rsidR="00F46E33" w:rsidRDefault="00F46E33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F34EC2C" w14:textId="02B33A61" w:rsidR="007F2EF4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</w:t>
            </w:r>
            <w:hyperlink r:id="rId223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Primārās veselības aprūpes māsu un ārstu palīgu vadīti preventīvie pasākumi sirds un asinsvadu slimību gadījumā, onkoloģijas pacientiem un II tipa cukura diabēta mazināšanā</w:t>
              </w:r>
            </w:hyperlink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,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9E2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224" w:history="1">
              <w:r w:rsidR="007F2EF4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49E4978C" w14:textId="3EF60545" w:rsidR="00B426C9" w:rsidRP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</w:t>
            </w:r>
          </w:p>
        </w:tc>
        <w:tc>
          <w:tcPr>
            <w:tcW w:w="1980" w:type="dxa"/>
            <w:shd w:val="clear" w:color="auto" w:fill="auto"/>
            <w:hideMark/>
          </w:tcPr>
          <w:p w14:paraId="37C6F1FF" w14:textId="67959E01" w:rsidR="003E1470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F46E3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1.</w:t>
            </w:r>
            <w:hyperlink r:id="rId225" w:history="1">
              <w:r w:rsidRPr="00CD61F7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Māsas darbība primārajā veselības aprūpē,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SIA Med4U un SIA VOKS, norises laiks no 00.00-00.00, norises vieta tiešsaistē platformā MS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Teams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26" w:history="1">
              <w:r w:rsidR="003E1470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https://www.med4u.lv/</w:t>
              </w:r>
            </w:hyperlink>
          </w:p>
          <w:p w14:paraId="7EB85A5C" w14:textId="026A0177" w:rsidR="003E1470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     </w:t>
            </w: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2.</w:t>
            </w:r>
            <w:hyperlink r:id="rId227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Medicīnas informācijas meklēšana elektroniskajos resursos,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9E2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228" w:history="1">
              <w:r w:rsidR="003E1470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09310CC" w14:textId="2D02DAB2" w:rsidR="00B426C9" w:rsidRPr="0038028A" w:rsidRDefault="00B426C9" w:rsidP="00B426C9">
            <w:pPr>
              <w:spacing w:after="0" w:line="240" w:lineRule="auto"/>
              <w:rPr>
                <w:rStyle w:val="Hyperlink"/>
                <w:rFonts w:ascii="Calibri Light" w:eastAsia="Times New Roman" w:hAnsi="Calibri Light" w:cs="Calibri Light"/>
                <w:color w:val="000000"/>
                <w:sz w:val="18"/>
                <w:szCs w:val="18"/>
                <w:u w:val="none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 </w:t>
            </w:r>
            <w:r w:rsidRPr="00F46E33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3.</w:t>
            </w:r>
            <w:hyperlink r:id="rId229" w:history="1"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Ļaundabīgo audzēju ārstēšanas metodes,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 w:rsidR="009E252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230" w:history="1">
              <w:r w:rsidR="003E1470"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5BCE9F0" w14:textId="77777777" w:rsidR="0038028A" w:rsidRDefault="0038028A" w:rsidP="00B426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63FBFA60" w14:textId="7C5D1525" w:rsidR="0038028A" w:rsidRDefault="0038028A" w:rsidP="00B426C9">
            <w:pPr>
              <w:spacing w:after="0" w:line="240" w:lineRule="auto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  <w:r w:rsidRPr="00B426C9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hyperlink r:id="rId231" w:history="1">
              <w:r>
                <w:t xml:space="preserve"> </w:t>
              </w:r>
              <w:r w:rsidRPr="0038028A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Fiziskās un garīgās attīstības novērtēšana bērnam un garīgās attīstības novērtēšanas lapas aizpildīšanas metodika. Bērnu veselības aprūpe un izvērtēšana ambulatorajā praksē</w:t>
              </w:r>
              <w:r w:rsidRPr="00B426C9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,</w:t>
              </w:r>
            </w:hyperlink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mācību īstenotājs RSU, norises laiks 9.00-16.00, norises vieta tiešsai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232" w:history="1">
              <w:r w:rsidRPr="00B426C9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3E1848D" w14:textId="77777777" w:rsidR="00DD1F8C" w:rsidRDefault="00DD1F8C" w:rsidP="00DD1F8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  <w:p w14:paraId="4D4E8698" w14:textId="3D189A3A" w:rsidR="00DD1F8C" w:rsidRDefault="00DD1F8C" w:rsidP="00DD1F8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  <w:r w:rsidRPr="00DD1F8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.</w:t>
            </w:r>
            <w:r w:rsidRPr="00DD1F8C">
              <w:rPr>
                <w:b/>
                <w:bCs/>
              </w:rPr>
              <w:t xml:space="preserve"> </w:t>
            </w:r>
            <w:hyperlink r:id="rId233" w:history="1">
              <w:r w:rsidRPr="00DD1F8C">
                <w:rPr>
                  <w:rStyle w:val="Hyperlink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Zāļu administrēšana primārajā un ambulatorajā praksē,</w:t>
              </w:r>
            </w:hyperlink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mācību īstenotājs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BKUS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norises laiks 9.00-1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6.00</w:t>
            </w: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norises vieta tiešsaistē platformā </w:t>
            </w:r>
            <w:proofErr w:type="spellStart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234" w:history="1">
              <w:r w:rsidRPr="003C2A14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https://www.bkus.lv/lv/content/programmas-un-pieteiksanas</w:t>
              </w:r>
            </w:hyperlink>
          </w:p>
          <w:p w14:paraId="1A011E8F" w14:textId="77777777" w:rsidR="00DD1F8C" w:rsidRDefault="00DD1F8C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196B2C5" w14:textId="4A00ED0E" w:rsidR="003E1470" w:rsidRPr="00B426C9" w:rsidRDefault="003E1470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14:paraId="6D551265" w14:textId="77777777" w:rsidR="00B426C9" w:rsidRP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</w:p>
        </w:tc>
        <w:tc>
          <w:tcPr>
            <w:tcW w:w="2977" w:type="dxa"/>
            <w:shd w:val="clear" w:color="auto" w:fill="auto"/>
            <w:hideMark/>
          </w:tcPr>
          <w:p w14:paraId="73AF9CEE" w14:textId="77777777" w:rsidR="00B426C9" w:rsidRP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55" w:type="dxa"/>
            <w:shd w:val="clear" w:color="auto" w:fill="auto"/>
            <w:hideMark/>
          </w:tcPr>
          <w:p w14:paraId="33245A90" w14:textId="77777777" w:rsidR="00B426C9" w:rsidRP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6" w:type="dxa"/>
            <w:shd w:val="clear" w:color="auto" w:fill="auto"/>
            <w:hideMark/>
          </w:tcPr>
          <w:p w14:paraId="14B302C8" w14:textId="77777777" w:rsidR="00B426C9" w:rsidRPr="00B426C9" w:rsidRDefault="00B426C9" w:rsidP="00B426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426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4C37E643" w14:textId="77777777" w:rsidR="00B426C9" w:rsidRPr="00B426C9" w:rsidRDefault="00B426C9" w:rsidP="00B426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426C9" w:rsidRPr="00B426C9" w:rsidSect="00B426C9">
      <w:pgSz w:w="16838" w:h="11906" w:orient="landscape"/>
      <w:pgMar w:top="567" w:right="820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D77DC"/>
    <w:multiLevelType w:val="hybridMultilevel"/>
    <w:tmpl w:val="A93018E6"/>
    <w:lvl w:ilvl="0" w:tplc="DAEAF42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0" w:hanging="360"/>
      </w:pPr>
    </w:lvl>
    <w:lvl w:ilvl="2" w:tplc="0426001B" w:tentative="1">
      <w:start w:val="1"/>
      <w:numFmt w:val="lowerRoman"/>
      <w:lvlText w:val="%3."/>
      <w:lvlJc w:val="right"/>
      <w:pPr>
        <w:ind w:left="1840" w:hanging="180"/>
      </w:pPr>
    </w:lvl>
    <w:lvl w:ilvl="3" w:tplc="0426000F" w:tentative="1">
      <w:start w:val="1"/>
      <w:numFmt w:val="decimal"/>
      <w:lvlText w:val="%4."/>
      <w:lvlJc w:val="left"/>
      <w:pPr>
        <w:ind w:left="2560" w:hanging="360"/>
      </w:pPr>
    </w:lvl>
    <w:lvl w:ilvl="4" w:tplc="04260019" w:tentative="1">
      <w:start w:val="1"/>
      <w:numFmt w:val="lowerLetter"/>
      <w:lvlText w:val="%5."/>
      <w:lvlJc w:val="left"/>
      <w:pPr>
        <w:ind w:left="3280" w:hanging="360"/>
      </w:pPr>
    </w:lvl>
    <w:lvl w:ilvl="5" w:tplc="0426001B" w:tentative="1">
      <w:start w:val="1"/>
      <w:numFmt w:val="lowerRoman"/>
      <w:lvlText w:val="%6."/>
      <w:lvlJc w:val="right"/>
      <w:pPr>
        <w:ind w:left="4000" w:hanging="180"/>
      </w:pPr>
    </w:lvl>
    <w:lvl w:ilvl="6" w:tplc="0426000F" w:tentative="1">
      <w:start w:val="1"/>
      <w:numFmt w:val="decimal"/>
      <w:lvlText w:val="%7."/>
      <w:lvlJc w:val="left"/>
      <w:pPr>
        <w:ind w:left="4720" w:hanging="360"/>
      </w:pPr>
    </w:lvl>
    <w:lvl w:ilvl="7" w:tplc="04260019" w:tentative="1">
      <w:start w:val="1"/>
      <w:numFmt w:val="lowerLetter"/>
      <w:lvlText w:val="%8."/>
      <w:lvlJc w:val="left"/>
      <w:pPr>
        <w:ind w:left="5440" w:hanging="360"/>
      </w:pPr>
    </w:lvl>
    <w:lvl w:ilvl="8" w:tplc="0426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9D"/>
    <w:rsid w:val="00046FB8"/>
    <w:rsid w:val="00061F21"/>
    <w:rsid w:val="000746FE"/>
    <w:rsid w:val="000C7E94"/>
    <w:rsid w:val="0027460C"/>
    <w:rsid w:val="0027537D"/>
    <w:rsid w:val="0038028A"/>
    <w:rsid w:val="0039744F"/>
    <w:rsid w:val="003E1470"/>
    <w:rsid w:val="003F65AA"/>
    <w:rsid w:val="0040745C"/>
    <w:rsid w:val="0046215C"/>
    <w:rsid w:val="004E1E34"/>
    <w:rsid w:val="00534974"/>
    <w:rsid w:val="0063102C"/>
    <w:rsid w:val="006E5B49"/>
    <w:rsid w:val="007D6ACA"/>
    <w:rsid w:val="007F2EF4"/>
    <w:rsid w:val="00891A12"/>
    <w:rsid w:val="008C0C4E"/>
    <w:rsid w:val="009A3EDD"/>
    <w:rsid w:val="009C0262"/>
    <w:rsid w:val="009C5357"/>
    <w:rsid w:val="009D529A"/>
    <w:rsid w:val="009E2524"/>
    <w:rsid w:val="00A42B67"/>
    <w:rsid w:val="00B426C9"/>
    <w:rsid w:val="00B825C5"/>
    <w:rsid w:val="00CD61F7"/>
    <w:rsid w:val="00D6233A"/>
    <w:rsid w:val="00DA6795"/>
    <w:rsid w:val="00DD1F8C"/>
    <w:rsid w:val="00E800BB"/>
    <w:rsid w:val="00F41C58"/>
    <w:rsid w:val="00F46E33"/>
    <w:rsid w:val="00F47072"/>
    <w:rsid w:val="00F72A9D"/>
    <w:rsid w:val="00F73ECC"/>
    <w:rsid w:val="00F87558"/>
    <w:rsid w:val="00FB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2095A"/>
  <w15:chartTrackingRefBased/>
  <w15:docId w15:val="{59E29E4D-CFC9-4376-9011-29577285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3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3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5C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tto.me/rsu-macibu-programma/registreties" TargetMode="External"/><Relationship Id="rId21" Type="http://schemas.openxmlformats.org/officeDocument/2006/relationships/hyperlink" Target="https://www.vivendicentrs.lv/lv/medicinascentrs/page/lekcijas" TargetMode="External"/><Relationship Id="rId42" Type="http://schemas.openxmlformats.org/officeDocument/2006/relationships/hyperlink" Target="https://www.mitto.me/rsu-macibu-programma/registreties" TargetMode="External"/><Relationship Id="rId63" Type="http://schemas.openxmlformats.org/officeDocument/2006/relationships/hyperlink" Target="https://www.mitto.me/dbs-macibu-programma/registreties" TargetMode="External"/><Relationship Id="rId84" Type="http://schemas.openxmlformats.org/officeDocument/2006/relationships/hyperlink" Target="https://www.mitto.me/vivendi-macibu-programma/registreties" TargetMode="External"/><Relationship Id="rId138" Type="http://schemas.openxmlformats.org/officeDocument/2006/relationships/hyperlink" Target="https://www.psk.lu.lv/talakizglitiba/esf-projekti" TargetMode="External"/><Relationship Id="rId159" Type="http://schemas.openxmlformats.org/officeDocument/2006/relationships/hyperlink" Target="https://www.mitto.me/stradini-macibu-programma/registreties" TargetMode="External"/><Relationship Id="rId170" Type="http://schemas.openxmlformats.org/officeDocument/2006/relationships/hyperlink" Target="https://salvumtd.lv/aktualitates/" TargetMode="External"/><Relationship Id="rId191" Type="http://schemas.openxmlformats.org/officeDocument/2006/relationships/hyperlink" Target="https://www.mitto.me/rsu-macibu-programma/registreties" TargetMode="External"/><Relationship Id="rId205" Type="http://schemas.openxmlformats.org/officeDocument/2006/relationships/hyperlink" Target="https://www.mitto.me/rsu-macibu-programma/registreties" TargetMode="External"/><Relationship Id="rId226" Type="http://schemas.openxmlformats.org/officeDocument/2006/relationships/hyperlink" Target="https://www.med4u.lv/" TargetMode="External"/><Relationship Id="rId107" Type="http://schemas.openxmlformats.org/officeDocument/2006/relationships/hyperlink" Target="http://www.stradini.lv/lv/content/es-fondu-lidzfinanseti-kursi" TargetMode="External"/><Relationship Id="rId11" Type="http://schemas.openxmlformats.org/officeDocument/2006/relationships/hyperlink" Target="https://www.arstubiedriba.lv/notice-category/esf-kursi/" TargetMode="External"/><Relationship Id="rId32" Type="http://schemas.openxmlformats.org/officeDocument/2006/relationships/hyperlink" Target="https://www.mitto.me/preview/lupsmc-macibu-programma/registreties" TargetMode="External"/><Relationship Id="rId53" Type="http://schemas.openxmlformats.org/officeDocument/2006/relationships/hyperlink" Target="https://www.vivendicentrs.lv/lv/medicinascentrs/page/lekcijas" TargetMode="External"/><Relationship Id="rId74" Type="http://schemas.openxmlformats.org/officeDocument/2006/relationships/hyperlink" Target="https://www.mitto.me/stradini-macibu-programma/registreties" TargetMode="External"/><Relationship Id="rId128" Type="http://schemas.openxmlformats.org/officeDocument/2006/relationships/hyperlink" Target="https://www.bkus.lv/lv/content/programmas-un-pieteiksanas" TargetMode="External"/><Relationship Id="rId149" Type="http://schemas.openxmlformats.org/officeDocument/2006/relationships/hyperlink" Target="https://www.mitto.me/rsu-macibu-programma/registreties" TargetMode="External"/><Relationship Id="rId5" Type="http://schemas.openxmlformats.org/officeDocument/2006/relationships/hyperlink" Target="https://www.mitto.me/stradini-macibu-programma/registreties" TargetMode="External"/><Relationship Id="rId95" Type="http://schemas.openxmlformats.org/officeDocument/2006/relationships/hyperlink" Target="https://www.rsu.lv/esf-kursi" TargetMode="External"/><Relationship Id="rId160" Type="http://schemas.openxmlformats.org/officeDocument/2006/relationships/hyperlink" Target="http://www.stradini.lv/lv/content/es-fondu-lidzfinanseti-kursi" TargetMode="External"/><Relationship Id="rId181" Type="http://schemas.openxmlformats.org/officeDocument/2006/relationships/hyperlink" Target="https://www.mitto.me/stradini-macibu-programma/registreties" TargetMode="External"/><Relationship Id="rId216" Type="http://schemas.openxmlformats.org/officeDocument/2006/relationships/hyperlink" Target="https://www.rsu.lv/esf-kursi" TargetMode="External"/><Relationship Id="rId22" Type="http://schemas.openxmlformats.org/officeDocument/2006/relationships/hyperlink" Target="https://www.mitto.me/001A-macibu-programma/registreties" TargetMode="External"/><Relationship Id="rId43" Type="http://schemas.openxmlformats.org/officeDocument/2006/relationships/hyperlink" Target="https://www.rsu.lv/esf-kursi" TargetMode="External"/><Relationship Id="rId64" Type="http://schemas.openxmlformats.org/officeDocument/2006/relationships/hyperlink" Target="https://www.mitto.me/rsu-macibu-programma/registreties" TargetMode="External"/><Relationship Id="rId118" Type="http://schemas.openxmlformats.org/officeDocument/2006/relationships/hyperlink" Target="https://www.rsu.lv/esf-kursi" TargetMode="External"/><Relationship Id="rId139" Type="http://schemas.openxmlformats.org/officeDocument/2006/relationships/hyperlink" Target="https://www.mitto.me/mclaipa-macibu-programma/registracija" TargetMode="External"/><Relationship Id="rId85" Type="http://schemas.openxmlformats.org/officeDocument/2006/relationships/hyperlink" Target="https://www.vivendicentrs.lv/lv/medicinascentrs/page/lekcijas" TargetMode="External"/><Relationship Id="rId150" Type="http://schemas.openxmlformats.org/officeDocument/2006/relationships/hyperlink" Target="https://www.rsu.lv/esf-kursi" TargetMode="External"/><Relationship Id="rId171" Type="http://schemas.openxmlformats.org/officeDocument/2006/relationships/hyperlink" Target="https://www.mitto.me/rsu-macibu-programma/registreties" TargetMode="External"/><Relationship Id="rId192" Type="http://schemas.openxmlformats.org/officeDocument/2006/relationships/hyperlink" Target="https://www.rsu.lv/esf-kursi" TargetMode="External"/><Relationship Id="rId206" Type="http://schemas.openxmlformats.org/officeDocument/2006/relationships/hyperlink" Target="https://www.rsu.lv/esf-kursi" TargetMode="External"/><Relationship Id="rId227" Type="http://schemas.openxmlformats.org/officeDocument/2006/relationships/hyperlink" Target="https://www.mitto.me/rsu-macibu-programma/registreties" TargetMode="External"/><Relationship Id="rId12" Type="http://schemas.openxmlformats.org/officeDocument/2006/relationships/hyperlink" Target="https://www.mitto.me/bkusmc-macibu-programma" TargetMode="External"/><Relationship Id="rId33" Type="http://schemas.openxmlformats.org/officeDocument/2006/relationships/hyperlink" Target="https://www.psk.lu.lv/talakizglitiba/esf-projekti" TargetMode="External"/><Relationship Id="rId108" Type="http://schemas.openxmlformats.org/officeDocument/2006/relationships/hyperlink" Target="https://www.mitto.me/001A-macibu-programma/registreties" TargetMode="External"/><Relationship Id="rId129" Type="http://schemas.openxmlformats.org/officeDocument/2006/relationships/hyperlink" Target="https://www.mitto.me/vivendi-macibu-programma/registreties" TargetMode="External"/><Relationship Id="rId54" Type="http://schemas.openxmlformats.org/officeDocument/2006/relationships/hyperlink" Target="https://www.mitto.me/stradini-macibu-programma/registreties" TargetMode="External"/><Relationship Id="rId75" Type="http://schemas.openxmlformats.org/officeDocument/2006/relationships/hyperlink" Target="http://www.stradini.lv/lv/content/es-fondu-lidzfinanseti-kursi" TargetMode="External"/><Relationship Id="rId96" Type="http://schemas.openxmlformats.org/officeDocument/2006/relationships/hyperlink" Target="https://www.mitto.me/rsu-macibu-programma/registreties" TargetMode="External"/><Relationship Id="rId140" Type="http://schemas.openxmlformats.org/officeDocument/2006/relationships/hyperlink" Target="https://www.mclaipa.lv/lv/" TargetMode="External"/><Relationship Id="rId161" Type="http://schemas.openxmlformats.org/officeDocument/2006/relationships/hyperlink" Target="https://www.mitto.me/salvum-macibu-programma/registreties" TargetMode="External"/><Relationship Id="rId182" Type="http://schemas.openxmlformats.org/officeDocument/2006/relationships/hyperlink" Target="http://www.stradini.lv/lv/content/es-fondu-lidzfinanseti-kursi" TargetMode="External"/><Relationship Id="rId217" Type="http://schemas.openxmlformats.org/officeDocument/2006/relationships/hyperlink" Target="https://www.mitto.me/rsu-macibu-programma/registreties" TargetMode="External"/><Relationship Id="rId6" Type="http://schemas.openxmlformats.org/officeDocument/2006/relationships/hyperlink" Target="http://www.stradini.lv/lv/content/es-fondu-lidzfinanseti-kursi" TargetMode="External"/><Relationship Id="rId23" Type="http://schemas.openxmlformats.org/officeDocument/2006/relationships/hyperlink" Target="https://mcalfa.lv/piesakies-saksies-seminari-arstniecibas-personam/" TargetMode="External"/><Relationship Id="rId119" Type="http://schemas.openxmlformats.org/officeDocument/2006/relationships/hyperlink" Target="https://www.mitto.me/rsu-macibu-programma/registreties" TargetMode="External"/><Relationship Id="rId44" Type="http://schemas.openxmlformats.org/officeDocument/2006/relationships/hyperlink" Target="https://www.mitto.me/rsu-macibu-programma/registreties" TargetMode="External"/><Relationship Id="rId65" Type="http://schemas.openxmlformats.org/officeDocument/2006/relationships/hyperlink" Target="https://www.rsu.lv/esf-kursi" TargetMode="External"/><Relationship Id="rId86" Type="http://schemas.openxmlformats.org/officeDocument/2006/relationships/hyperlink" Target="https://www.mitto.me/vivendi-macibu-programma/registreties" TargetMode="External"/><Relationship Id="rId130" Type="http://schemas.openxmlformats.org/officeDocument/2006/relationships/hyperlink" Target="https://www.vivendicentrs.lv/lv/medicinascentrs/page/lekcijas" TargetMode="External"/><Relationship Id="rId151" Type="http://schemas.openxmlformats.org/officeDocument/2006/relationships/hyperlink" Target="https://www.mitto.me/rsu-macibu-programma/registreties" TargetMode="External"/><Relationship Id="rId172" Type="http://schemas.openxmlformats.org/officeDocument/2006/relationships/hyperlink" Target="https://www.rsu.lv/esf-kursi" TargetMode="External"/><Relationship Id="rId193" Type="http://schemas.openxmlformats.org/officeDocument/2006/relationships/hyperlink" Target="https://www.mitto.me/rsu-macibu-programma/registreties" TargetMode="External"/><Relationship Id="rId207" Type="http://schemas.openxmlformats.org/officeDocument/2006/relationships/hyperlink" Target="https://www.mitto.me/preview/lupsmc-macibu-programma/registreties" TargetMode="External"/><Relationship Id="rId228" Type="http://schemas.openxmlformats.org/officeDocument/2006/relationships/hyperlink" Target="https://www.rsu.lv/esf-kursi" TargetMode="External"/><Relationship Id="rId13" Type="http://schemas.openxmlformats.org/officeDocument/2006/relationships/hyperlink" Target="https://www.bkus.lv/lv/content/programmas-un-pieteiksanas" TargetMode="External"/><Relationship Id="rId109" Type="http://schemas.openxmlformats.org/officeDocument/2006/relationships/hyperlink" Target="https://mcalfa.lv/piesakies-saksies-seminari-arstniecibas-personam/" TargetMode="External"/><Relationship Id="rId34" Type="http://schemas.openxmlformats.org/officeDocument/2006/relationships/hyperlink" Target="https://www.mitto.me/bat-macibu-programma/registreties" TargetMode="External"/><Relationship Id="rId55" Type="http://schemas.openxmlformats.org/officeDocument/2006/relationships/hyperlink" Target="http://www.stradini.lv/lv/content/es-fondu-lidzfinanseti-kursi" TargetMode="External"/><Relationship Id="rId76" Type="http://schemas.openxmlformats.org/officeDocument/2006/relationships/hyperlink" Target="https://www.mitto.me/rsu-macibu-programma/registreties" TargetMode="External"/><Relationship Id="rId97" Type="http://schemas.openxmlformats.org/officeDocument/2006/relationships/hyperlink" Target="https://www.rsu.lv/esf-kursi" TargetMode="External"/><Relationship Id="rId120" Type="http://schemas.openxmlformats.org/officeDocument/2006/relationships/hyperlink" Target="https://www.rsu.lv/esf-kursi" TargetMode="External"/><Relationship Id="rId141" Type="http://schemas.openxmlformats.org/officeDocument/2006/relationships/hyperlink" Target="https://www.mitto.me/lupsmc-macibu-programma/registreties" TargetMode="External"/><Relationship Id="rId7" Type="http://schemas.openxmlformats.org/officeDocument/2006/relationships/hyperlink" Target="https://www.mitto.me/preview/lupsmc-macibu-programma/registreties" TargetMode="External"/><Relationship Id="rId162" Type="http://schemas.openxmlformats.org/officeDocument/2006/relationships/hyperlink" Target="https://salvumtd.lv/aktualitates/" TargetMode="External"/><Relationship Id="rId183" Type="http://schemas.openxmlformats.org/officeDocument/2006/relationships/hyperlink" Target="https://www.mitto.me/vivendi-macibu-programma/registreties" TargetMode="External"/><Relationship Id="rId218" Type="http://schemas.openxmlformats.org/officeDocument/2006/relationships/hyperlink" Target="https://www.rsu.lv/esf-kursi" TargetMode="External"/><Relationship Id="rId24" Type="http://schemas.openxmlformats.org/officeDocument/2006/relationships/hyperlink" Target="https://www.mitto.me/rsu-macibu-programma/registreties" TargetMode="External"/><Relationship Id="rId45" Type="http://schemas.openxmlformats.org/officeDocument/2006/relationships/hyperlink" Target="https://www.rsu.lv/esf-kursi" TargetMode="External"/><Relationship Id="rId66" Type="http://schemas.openxmlformats.org/officeDocument/2006/relationships/hyperlink" Target="https://www.mitto.me/rsu-macibu-programma/registreties" TargetMode="External"/><Relationship Id="rId87" Type="http://schemas.openxmlformats.org/officeDocument/2006/relationships/hyperlink" Target="https://www.vivendicentrs.lv/lv/medicinascentrs/page/lekcijas" TargetMode="External"/><Relationship Id="rId110" Type="http://schemas.openxmlformats.org/officeDocument/2006/relationships/hyperlink" Target="https://www.mitto.me/dbs-macibu-programma/registreties" TargetMode="External"/><Relationship Id="rId131" Type="http://schemas.openxmlformats.org/officeDocument/2006/relationships/hyperlink" Target="https://www.mitto.me/stradini-macibu-programma/registreties" TargetMode="External"/><Relationship Id="rId152" Type="http://schemas.openxmlformats.org/officeDocument/2006/relationships/hyperlink" Target="https://www.rsu.lv/esf-kursi" TargetMode="External"/><Relationship Id="rId173" Type="http://schemas.openxmlformats.org/officeDocument/2006/relationships/hyperlink" Target="https://www.mitto.me/rsu-macibu-programma/registreties" TargetMode="External"/><Relationship Id="rId194" Type="http://schemas.openxmlformats.org/officeDocument/2006/relationships/hyperlink" Target="https://www.rsu.lv/esf-kursi" TargetMode="External"/><Relationship Id="rId208" Type="http://schemas.openxmlformats.org/officeDocument/2006/relationships/hyperlink" Target="https://www.psk.lu.lv/talakizglitiba/esf-projekti" TargetMode="External"/><Relationship Id="rId229" Type="http://schemas.openxmlformats.org/officeDocument/2006/relationships/hyperlink" Target="https://www.mitto.me/rsu-macibu-programma/registreties" TargetMode="External"/><Relationship Id="rId14" Type="http://schemas.openxmlformats.org/officeDocument/2006/relationships/hyperlink" Target="https://www.mitto.me/vivendi-macibu-programma/registreties" TargetMode="External"/><Relationship Id="rId35" Type="http://schemas.openxmlformats.org/officeDocument/2006/relationships/hyperlink" Target="https://kursi.turiba.lv/kursi/depresija-un-citu-depresiva-spektra-psihisko-traucejumu-atpazisana" TargetMode="External"/><Relationship Id="rId56" Type="http://schemas.openxmlformats.org/officeDocument/2006/relationships/hyperlink" Target="https://www.mitto.me/dbs-macibu-programma/registreties" TargetMode="External"/><Relationship Id="rId77" Type="http://schemas.openxmlformats.org/officeDocument/2006/relationships/hyperlink" Target="https://www.rsu.lv/esf-kursi" TargetMode="External"/><Relationship Id="rId100" Type="http://schemas.openxmlformats.org/officeDocument/2006/relationships/hyperlink" Target="https://www.mitto.me/vivendi-macibu-programma/registreties" TargetMode="External"/><Relationship Id="rId8" Type="http://schemas.openxmlformats.org/officeDocument/2006/relationships/hyperlink" Target="https://www.psk.lu.lv/talakizglitiba/esf-projekti" TargetMode="External"/><Relationship Id="rId98" Type="http://schemas.openxmlformats.org/officeDocument/2006/relationships/hyperlink" Target="https://www.mitto.me/rsu-macibu-programma/registreties" TargetMode="External"/><Relationship Id="rId121" Type="http://schemas.openxmlformats.org/officeDocument/2006/relationships/hyperlink" Target="https://www.mitto.me/rsu-macibu-programma/registreties" TargetMode="External"/><Relationship Id="rId142" Type="http://schemas.openxmlformats.org/officeDocument/2006/relationships/hyperlink" Target="https://www.psk.lu.lv/b/esf-kruts-veza-skrininga-mamografijas-metodologija" TargetMode="External"/><Relationship Id="rId163" Type="http://schemas.openxmlformats.org/officeDocument/2006/relationships/hyperlink" Target="https://www.mitto.me/rsu-macibu-programma/registreties" TargetMode="External"/><Relationship Id="rId184" Type="http://schemas.openxmlformats.org/officeDocument/2006/relationships/hyperlink" Target="https://www.vivendicentrs.lv/lv/medicinascentrs/page/lekcijas" TargetMode="External"/><Relationship Id="rId219" Type="http://schemas.openxmlformats.org/officeDocument/2006/relationships/hyperlink" Target="https://www.mitto.me/med4u-macibu-programma" TargetMode="External"/><Relationship Id="rId230" Type="http://schemas.openxmlformats.org/officeDocument/2006/relationships/hyperlink" Target="https://www.rsu.lv/esf-kursi" TargetMode="External"/><Relationship Id="rId25" Type="http://schemas.openxmlformats.org/officeDocument/2006/relationships/hyperlink" Target="https://www.rsu.lv/esf-kursi" TargetMode="External"/><Relationship Id="rId46" Type="http://schemas.openxmlformats.org/officeDocument/2006/relationships/hyperlink" Target="https://www.mitto.me/rsu-macibu-programma/registreties" TargetMode="External"/><Relationship Id="rId67" Type="http://schemas.openxmlformats.org/officeDocument/2006/relationships/hyperlink" Target="https://www.rsu.lv/esf-kursi" TargetMode="External"/><Relationship Id="rId20" Type="http://schemas.openxmlformats.org/officeDocument/2006/relationships/hyperlink" Target="https://www.mitto.me/vivendi-macibu-programma/registreties" TargetMode="External"/><Relationship Id="rId41" Type="http://schemas.openxmlformats.org/officeDocument/2006/relationships/hyperlink" Target="https://mcalfa.lv/piesakies-saksies-seminari-arstniecibas-personam/" TargetMode="External"/><Relationship Id="rId62" Type="http://schemas.openxmlformats.org/officeDocument/2006/relationships/hyperlink" Target="https://www.psk.lu.lv/talakizglitiba/esf-projekti" TargetMode="External"/><Relationship Id="rId83" Type="http://schemas.openxmlformats.org/officeDocument/2006/relationships/hyperlink" Target="https://www.bkus.lv/lv/content/programmas-un-pieteiksanas" TargetMode="External"/><Relationship Id="rId88" Type="http://schemas.openxmlformats.org/officeDocument/2006/relationships/hyperlink" Target="https://www.mitto.me/stradini-macibu-programma/registreties" TargetMode="External"/><Relationship Id="rId111" Type="http://schemas.openxmlformats.org/officeDocument/2006/relationships/hyperlink" Target="https://www.mitto.me/salvum-macibu-programma/registreties" TargetMode="External"/><Relationship Id="rId132" Type="http://schemas.openxmlformats.org/officeDocument/2006/relationships/hyperlink" Target="http://www.stradini.lv/lv/content/es-fondu-lidzfinanseti-kursi" TargetMode="External"/><Relationship Id="rId153" Type="http://schemas.openxmlformats.org/officeDocument/2006/relationships/hyperlink" Target="https://www.mitto.me/rsu-macibu-programma/registreties" TargetMode="External"/><Relationship Id="rId174" Type="http://schemas.openxmlformats.org/officeDocument/2006/relationships/hyperlink" Target="https://www.rsu.lv/esf-kursi" TargetMode="External"/><Relationship Id="rId179" Type="http://schemas.openxmlformats.org/officeDocument/2006/relationships/hyperlink" Target="https://www.mitto.me/stradini-macibu-programma/registreties" TargetMode="External"/><Relationship Id="rId195" Type="http://schemas.openxmlformats.org/officeDocument/2006/relationships/hyperlink" Target="https://www.mitto.me/preview/lupsmc-macibu-programma/registreties" TargetMode="External"/><Relationship Id="rId209" Type="http://schemas.openxmlformats.org/officeDocument/2006/relationships/hyperlink" Target="https://www.mitto.me/stradini-macibu-programma/registreties" TargetMode="External"/><Relationship Id="rId190" Type="http://schemas.openxmlformats.org/officeDocument/2006/relationships/hyperlink" Target="https://www.rsu.lv/esf-kursi" TargetMode="External"/><Relationship Id="rId204" Type="http://schemas.openxmlformats.org/officeDocument/2006/relationships/hyperlink" Target="https://www.rsu.lv/esf-kursi" TargetMode="External"/><Relationship Id="rId220" Type="http://schemas.openxmlformats.org/officeDocument/2006/relationships/hyperlink" Target="https://www.med4u.lv/" TargetMode="External"/><Relationship Id="rId225" Type="http://schemas.openxmlformats.org/officeDocument/2006/relationships/hyperlink" Target="https://www.mitto.me/med4u-macibu-programma" TargetMode="External"/><Relationship Id="rId15" Type="http://schemas.openxmlformats.org/officeDocument/2006/relationships/hyperlink" Target="https://www.vivendicentrs.lv/lv/medicinascentrs/page/lekcijas" TargetMode="External"/><Relationship Id="rId36" Type="http://schemas.openxmlformats.org/officeDocument/2006/relationships/hyperlink" Target="https://www.mitto.me/vivendi-macibu-programma/registreties" TargetMode="External"/><Relationship Id="rId57" Type="http://schemas.openxmlformats.org/officeDocument/2006/relationships/hyperlink" Target="https://www.mitto.me/rsu-macibu-programma/registreties" TargetMode="External"/><Relationship Id="rId106" Type="http://schemas.openxmlformats.org/officeDocument/2006/relationships/hyperlink" Target="https://www.mitto.me/stradini-macibu-programma/registreties" TargetMode="External"/><Relationship Id="rId127" Type="http://schemas.openxmlformats.org/officeDocument/2006/relationships/hyperlink" Target="https://www.mitto.me/bkusmc-macibu-programma" TargetMode="External"/><Relationship Id="rId10" Type="http://schemas.openxmlformats.org/officeDocument/2006/relationships/hyperlink" Target="https://www.mitto.me/%20lab-macibu-programma/registreties" TargetMode="External"/><Relationship Id="rId31" Type="http://schemas.openxmlformats.org/officeDocument/2006/relationships/hyperlink" Target="https://www.rsu.lv/esf-kursi" TargetMode="External"/><Relationship Id="rId52" Type="http://schemas.openxmlformats.org/officeDocument/2006/relationships/hyperlink" Target="https://www.mitto.me/vivendi-macibu-programma/registreties" TargetMode="External"/><Relationship Id="rId73" Type="http://schemas.openxmlformats.org/officeDocument/2006/relationships/hyperlink" Target="https://www.vivendicentrs.lv/lv/medicinascentrs/page/lekcijas" TargetMode="External"/><Relationship Id="rId78" Type="http://schemas.openxmlformats.org/officeDocument/2006/relationships/hyperlink" Target="https://www.mitto.me/rsu-macibu-programma/registreties" TargetMode="External"/><Relationship Id="rId94" Type="http://schemas.openxmlformats.org/officeDocument/2006/relationships/hyperlink" Target="https://www.mitto.me/rsu-macibu-programma/registreties" TargetMode="External"/><Relationship Id="rId99" Type="http://schemas.openxmlformats.org/officeDocument/2006/relationships/hyperlink" Target="https://www.rsu.lv/esf-kursi" TargetMode="External"/><Relationship Id="rId101" Type="http://schemas.openxmlformats.org/officeDocument/2006/relationships/hyperlink" Target="https://www.vivendicentrs.lv/lv/medicinascentrs/page/lekcijas" TargetMode="External"/><Relationship Id="rId122" Type="http://schemas.openxmlformats.org/officeDocument/2006/relationships/hyperlink" Target="https://www.rsu.lv/esf-kursi" TargetMode="External"/><Relationship Id="rId143" Type="http://schemas.openxmlformats.org/officeDocument/2006/relationships/hyperlink" Target="https://www.mitto.me/lupsmc-macibu-programma/registreties" TargetMode="External"/><Relationship Id="rId148" Type="http://schemas.openxmlformats.org/officeDocument/2006/relationships/hyperlink" Target="https://www.psk.lu.lv/talakizglitiba/esf-projekti" TargetMode="External"/><Relationship Id="rId164" Type="http://schemas.openxmlformats.org/officeDocument/2006/relationships/hyperlink" Target="https://www.rsu.lv/esf-kursi" TargetMode="External"/><Relationship Id="rId169" Type="http://schemas.openxmlformats.org/officeDocument/2006/relationships/hyperlink" Target="https://www.mitto.me/salvum-macibu-programma/registreties" TargetMode="External"/><Relationship Id="rId185" Type="http://schemas.openxmlformats.org/officeDocument/2006/relationships/hyperlink" Target="https://www.mitto.me/stradini-macibu-programma/registret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tto.me/dbs-macibu-programma/registreties" TargetMode="External"/><Relationship Id="rId180" Type="http://schemas.openxmlformats.org/officeDocument/2006/relationships/hyperlink" Target="http://www.stradini.lv/lv/content/es-fondu-lidzfinanseti-kursi" TargetMode="External"/><Relationship Id="rId210" Type="http://schemas.openxmlformats.org/officeDocument/2006/relationships/hyperlink" Target="http://www.stradini.lv/lv/content/es-fondu-lidzfinanseti-kursi" TargetMode="External"/><Relationship Id="rId215" Type="http://schemas.openxmlformats.org/officeDocument/2006/relationships/hyperlink" Target="https://www.mitto.me/rsu-macibu-programma/registreties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www.mitto.me/rsu-macibu-programma/registreties" TargetMode="External"/><Relationship Id="rId231" Type="http://schemas.openxmlformats.org/officeDocument/2006/relationships/hyperlink" Target="https://www.mitto.me/rsu-macibu-programma/registreties" TargetMode="External"/><Relationship Id="rId47" Type="http://schemas.openxmlformats.org/officeDocument/2006/relationships/hyperlink" Target="https://www.rsu.lv/esf-kursi" TargetMode="External"/><Relationship Id="rId68" Type="http://schemas.openxmlformats.org/officeDocument/2006/relationships/hyperlink" Target="https://www.mitto.me/rsu-macibu-programma/registreties" TargetMode="External"/><Relationship Id="rId89" Type="http://schemas.openxmlformats.org/officeDocument/2006/relationships/hyperlink" Target="http://www.stradini.lv/lv/content/es-fondu-lidzfinanseti-kursi" TargetMode="External"/><Relationship Id="rId112" Type="http://schemas.openxmlformats.org/officeDocument/2006/relationships/hyperlink" Target="https://salvumtd.lv/aktualitates/" TargetMode="External"/><Relationship Id="rId133" Type="http://schemas.openxmlformats.org/officeDocument/2006/relationships/hyperlink" Target="https://www.mitto.me/001A-macibu-programma/registreties" TargetMode="External"/><Relationship Id="rId154" Type="http://schemas.openxmlformats.org/officeDocument/2006/relationships/hyperlink" Target="https://www.rsu.lv/esf-kursi" TargetMode="External"/><Relationship Id="rId175" Type="http://schemas.openxmlformats.org/officeDocument/2006/relationships/hyperlink" Target="https://www.mitto.me/rsu-macibu-programma/registreties" TargetMode="External"/><Relationship Id="rId196" Type="http://schemas.openxmlformats.org/officeDocument/2006/relationships/hyperlink" Target="https://www.psk.lu.lv/talakizglitiba/esf-projekti" TargetMode="External"/><Relationship Id="rId200" Type="http://schemas.openxmlformats.org/officeDocument/2006/relationships/hyperlink" Target="http://www.stradini.lv/lv/content/es-fondu-lidzfinanseti-kursi" TargetMode="External"/><Relationship Id="rId16" Type="http://schemas.openxmlformats.org/officeDocument/2006/relationships/hyperlink" Target="https://www.mitto.me/vivendi-macibu-programma/registreties" TargetMode="External"/><Relationship Id="rId221" Type="http://schemas.openxmlformats.org/officeDocument/2006/relationships/hyperlink" Target="https://www.mitto.me/med4u-macibu-programma" TargetMode="External"/><Relationship Id="rId37" Type="http://schemas.openxmlformats.org/officeDocument/2006/relationships/hyperlink" Target="https://www.vivendicentrs.lv/lv/medicinascentrs/page/lekcijas" TargetMode="External"/><Relationship Id="rId58" Type="http://schemas.openxmlformats.org/officeDocument/2006/relationships/hyperlink" Target="https://www.rsu.lv/esf-kursi" TargetMode="External"/><Relationship Id="rId79" Type="http://schemas.openxmlformats.org/officeDocument/2006/relationships/hyperlink" Target="https://www.rsu.lv/esf-kursi" TargetMode="External"/><Relationship Id="rId102" Type="http://schemas.openxmlformats.org/officeDocument/2006/relationships/hyperlink" Target="https://www.mitto.me/vivendi-macibu-programma/registreties" TargetMode="External"/><Relationship Id="rId123" Type="http://schemas.openxmlformats.org/officeDocument/2006/relationships/hyperlink" Target="https://www.mitto.me/rsu-macibu-programma/registreties" TargetMode="External"/><Relationship Id="rId144" Type="http://schemas.openxmlformats.org/officeDocument/2006/relationships/hyperlink" Target="https://www.psk.lu.lv/b/esf-kruts-veza-skrininga-mamografijas-metodologija" TargetMode="External"/><Relationship Id="rId90" Type="http://schemas.openxmlformats.org/officeDocument/2006/relationships/hyperlink" Target="https://www.mitto.me/salvum-macibu-programma/registreties" TargetMode="External"/><Relationship Id="rId165" Type="http://schemas.openxmlformats.org/officeDocument/2006/relationships/hyperlink" Target="https://www.mitto.me/stradini-macibu-programma/registreties" TargetMode="External"/><Relationship Id="rId186" Type="http://schemas.openxmlformats.org/officeDocument/2006/relationships/hyperlink" Target="http://www.stradini.lv/lv/content/es-fondu-lidzfinanseti-kursi" TargetMode="External"/><Relationship Id="rId211" Type="http://schemas.openxmlformats.org/officeDocument/2006/relationships/hyperlink" Target="https://www.mitto.me/stradini-macibu-programma/registreties" TargetMode="External"/><Relationship Id="rId232" Type="http://schemas.openxmlformats.org/officeDocument/2006/relationships/hyperlink" Target="https://www.rsu.lv/esf-kursi" TargetMode="External"/><Relationship Id="rId27" Type="http://schemas.openxmlformats.org/officeDocument/2006/relationships/hyperlink" Target="https://www.rsu.lv/esf-kursi" TargetMode="External"/><Relationship Id="rId48" Type="http://schemas.openxmlformats.org/officeDocument/2006/relationships/hyperlink" Target="https://www.mitto.me/preview/lupsmc-macibu-programma/registreties" TargetMode="External"/><Relationship Id="rId69" Type="http://schemas.openxmlformats.org/officeDocument/2006/relationships/hyperlink" Target="https://www.rsu.lv/esf-kursi" TargetMode="External"/><Relationship Id="rId113" Type="http://schemas.openxmlformats.org/officeDocument/2006/relationships/hyperlink" Target="https://www.mitto.me/rsu-macibu-programma/registreties" TargetMode="External"/><Relationship Id="rId134" Type="http://schemas.openxmlformats.org/officeDocument/2006/relationships/hyperlink" Target="https://mcalfa.lv/piesakies-saksies-seminari-arstniecibas-personam/" TargetMode="External"/><Relationship Id="rId80" Type="http://schemas.openxmlformats.org/officeDocument/2006/relationships/hyperlink" Target="https://www.mitto.me/preview/lupsmc-macibu-programma/registreties" TargetMode="External"/><Relationship Id="rId155" Type="http://schemas.openxmlformats.org/officeDocument/2006/relationships/hyperlink" Target="https://www.mitto.me/rsu-macibu-programma/registreties" TargetMode="External"/><Relationship Id="rId176" Type="http://schemas.openxmlformats.org/officeDocument/2006/relationships/hyperlink" Target="https://www.rsu.lv/esf-kursi" TargetMode="External"/><Relationship Id="rId197" Type="http://schemas.openxmlformats.org/officeDocument/2006/relationships/hyperlink" Target="https://www.mitto.me/stradini-macibu-programma/registreties" TargetMode="External"/><Relationship Id="rId201" Type="http://schemas.openxmlformats.org/officeDocument/2006/relationships/hyperlink" Target="https://www.mitto.me/vivendi-macibu-programma/registreties" TargetMode="External"/><Relationship Id="rId222" Type="http://schemas.openxmlformats.org/officeDocument/2006/relationships/hyperlink" Target="https://www.med4u.lv/" TargetMode="External"/><Relationship Id="rId17" Type="http://schemas.openxmlformats.org/officeDocument/2006/relationships/hyperlink" Target="https://www.vivendicentrs.lv/lv/medicinascentrs/page/lekcijas" TargetMode="External"/><Relationship Id="rId38" Type="http://schemas.openxmlformats.org/officeDocument/2006/relationships/hyperlink" Target="https://www.mitto.me/vivendi-macibu-programma/registreties" TargetMode="External"/><Relationship Id="rId59" Type="http://schemas.openxmlformats.org/officeDocument/2006/relationships/hyperlink" Target="https://www.mitto.me/rsu-macibu-programma/registreties" TargetMode="External"/><Relationship Id="rId103" Type="http://schemas.openxmlformats.org/officeDocument/2006/relationships/hyperlink" Target="https://www.vivendicentrs.lv/lv/medicinascentrs/page/lekcijas" TargetMode="External"/><Relationship Id="rId124" Type="http://schemas.openxmlformats.org/officeDocument/2006/relationships/hyperlink" Target="https://www.rsu.lv/esf-kursi" TargetMode="External"/><Relationship Id="rId70" Type="http://schemas.openxmlformats.org/officeDocument/2006/relationships/hyperlink" Target="https://www.mitto.me/bkusmc-macibu-programma" TargetMode="External"/><Relationship Id="rId91" Type="http://schemas.openxmlformats.org/officeDocument/2006/relationships/hyperlink" Target="https://salvumtd.lv/aktualitates/" TargetMode="External"/><Relationship Id="rId145" Type="http://schemas.openxmlformats.org/officeDocument/2006/relationships/hyperlink" Target="https://www.mitto.me/stradini-macibu-programma/registreties" TargetMode="External"/><Relationship Id="rId166" Type="http://schemas.openxmlformats.org/officeDocument/2006/relationships/hyperlink" Target="http://www.stradini.lv/lv/content/es-fondu-lidzfinanseti-kursi" TargetMode="External"/><Relationship Id="rId187" Type="http://schemas.openxmlformats.org/officeDocument/2006/relationships/hyperlink" Target="https://www.mitto.me/rsu-macibu-programma/registretie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stradini.lv/lv/content/es-fondu-lidzfinanseti-kursi" TargetMode="External"/><Relationship Id="rId233" Type="http://schemas.openxmlformats.org/officeDocument/2006/relationships/hyperlink" Target="https://www.mitto.me/bkusmc-macibu-programma" TargetMode="External"/><Relationship Id="rId28" Type="http://schemas.openxmlformats.org/officeDocument/2006/relationships/hyperlink" Target="https://www.mitto.me/rsu-macibu-programma/registreties" TargetMode="External"/><Relationship Id="rId49" Type="http://schemas.openxmlformats.org/officeDocument/2006/relationships/hyperlink" Target="https://www.psk.lu.lv/talakizglitiba/esf-projekti" TargetMode="External"/><Relationship Id="rId114" Type="http://schemas.openxmlformats.org/officeDocument/2006/relationships/hyperlink" Target="https://www.rsu.lv/esf-kursi" TargetMode="External"/><Relationship Id="rId60" Type="http://schemas.openxmlformats.org/officeDocument/2006/relationships/hyperlink" Target="https://www.rsu.lv/esf-kursi" TargetMode="External"/><Relationship Id="rId81" Type="http://schemas.openxmlformats.org/officeDocument/2006/relationships/hyperlink" Target="https://www.psk.lu.lv/talakizglitiba/esf-projekti" TargetMode="External"/><Relationship Id="rId135" Type="http://schemas.openxmlformats.org/officeDocument/2006/relationships/hyperlink" Target="https://www.mitto.me/rsu-macibu-programma/registreties" TargetMode="External"/><Relationship Id="rId156" Type="http://schemas.openxmlformats.org/officeDocument/2006/relationships/hyperlink" Target="https://www.rsu.lv/esf-kursi" TargetMode="External"/><Relationship Id="rId177" Type="http://schemas.openxmlformats.org/officeDocument/2006/relationships/hyperlink" Target="https://www.mitto.me/bkusmc-macibu-programma" TargetMode="External"/><Relationship Id="rId198" Type="http://schemas.openxmlformats.org/officeDocument/2006/relationships/hyperlink" Target="http://www.stradini.lv/lv/content/es-fondu-lidzfinanseti-kursi" TargetMode="External"/><Relationship Id="rId202" Type="http://schemas.openxmlformats.org/officeDocument/2006/relationships/hyperlink" Target="https://www.vivendicentrs.lv/lv/medicinascentrs/page/lekcijas" TargetMode="External"/><Relationship Id="rId223" Type="http://schemas.openxmlformats.org/officeDocument/2006/relationships/hyperlink" Target="https://www.mitto.me/rsu-macibu-programma/registreties" TargetMode="External"/><Relationship Id="rId18" Type="http://schemas.openxmlformats.org/officeDocument/2006/relationships/hyperlink" Target="https://www.mitto.me/bkusmc-macibu-programma" TargetMode="External"/><Relationship Id="rId39" Type="http://schemas.openxmlformats.org/officeDocument/2006/relationships/hyperlink" Target="https://www.vivendicentrs.lv/lv/medicinascentrs/page/lekcijas" TargetMode="External"/><Relationship Id="rId50" Type="http://schemas.openxmlformats.org/officeDocument/2006/relationships/hyperlink" Target="https://www.mitto.me/bkusmc-macibu-programma" TargetMode="External"/><Relationship Id="rId104" Type="http://schemas.openxmlformats.org/officeDocument/2006/relationships/hyperlink" Target="https://www.mitto.me/%20lab-macibu-programma/registreties" TargetMode="External"/><Relationship Id="rId125" Type="http://schemas.openxmlformats.org/officeDocument/2006/relationships/hyperlink" Target="https://www.mitto.me/preview/lupsmc-macibu-programma/registreties" TargetMode="External"/><Relationship Id="rId146" Type="http://schemas.openxmlformats.org/officeDocument/2006/relationships/hyperlink" Target="http://www.stradini.lv/lv/content/es-fondu-lidzfinanseti-kursi" TargetMode="External"/><Relationship Id="rId167" Type="http://schemas.openxmlformats.org/officeDocument/2006/relationships/hyperlink" Target="https://www.mitto.me/stradini-macibu-programma/registreties" TargetMode="External"/><Relationship Id="rId188" Type="http://schemas.openxmlformats.org/officeDocument/2006/relationships/hyperlink" Target="https://www.rsu.lv/esf-kursi" TargetMode="External"/><Relationship Id="rId71" Type="http://schemas.openxmlformats.org/officeDocument/2006/relationships/hyperlink" Target="https://www.bkus.lv/lv/content/programmas-un-pieteiksanas" TargetMode="External"/><Relationship Id="rId92" Type="http://schemas.openxmlformats.org/officeDocument/2006/relationships/hyperlink" Target="https://www.mitto.me/rsu-macibu-programma/registreties" TargetMode="External"/><Relationship Id="rId213" Type="http://schemas.openxmlformats.org/officeDocument/2006/relationships/hyperlink" Target="https://www.mitto.me/rsu-macibu-programma/registreties" TargetMode="External"/><Relationship Id="rId234" Type="http://schemas.openxmlformats.org/officeDocument/2006/relationships/hyperlink" Target="https://www.bkus.lv/lv/content/programmas-un-pieteiksana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su.lv/esf-kursi" TargetMode="External"/><Relationship Id="rId40" Type="http://schemas.openxmlformats.org/officeDocument/2006/relationships/hyperlink" Target="https://www.mitto.me/001A-macibu-programma/registreties" TargetMode="External"/><Relationship Id="rId115" Type="http://schemas.openxmlformats.org/officeDocument/2006/relationships/hyperlink" Target="https://www.mitto.me/rsu-macibu-programma/registreties" TargetMode="External"/><Relationship Id="rId136" Type="http://schemas.openxmlformats.org/officeDocument/2006/relationships/hyperlink" Target="https://www.rsu.lv/esf-kursi" TargetMode="External"/><Relationship Id="rId157" Type="http://schemas.openxmlformats.org/officeDocument/2006/relationships/hyperlink" Target="https://www.mitto.me/stradini-macibu-programma/registreties" TargetMode="External"/><Relationship Id="rId178" Type="http://schemas.openxmlformats.org/officeDocument/2006/relationships/hyperlink" Target="https://www.bkus.lv/lv/content/programmas-un-pieteiksanas" TargetMode="External"/><Relationship Id="rId61" Type="http://schemas.openxmlformats.org/officeDocument/2006/relationships/hyperlink" Target="https://www.mitto.me/preview/lupsmc-macibu-programma/registreties" TargetMode="External"/><Relationship Id="rId82" Type="http://schemas.openxmlformats.org/officeDocument/2006/relationships/hyperlink" Target="https://www.mitto.me/bkusmc-macibu-programma" TargetMode="External"/><Relationship Id="rId199" Type="http://schemas.openxmlformats.org/officeDocument/2006/relationships/hyperlink" Target="https://www.mitto.me/stradini-macibu-programma/registreties" TargetMode="External"/><Relationship Id="rId203" Type="http://schemas.openxmlformats.org/officeDocument/2006/relationships/hyperlink" Target="https://www.mitto.me/rsu-macibu-programma/registreties" TargetMode="External"/><Relationship Id="rId19" Type="http://schemas.openxmlformats.org/officeDocument/2006/relationships/hyperlink" Target="https://www.bkus.lv/lv/content/programmas-un-pieteiksanas" TargetMode="External"/><Relationship Id="rId224" Type="http://schemas.openxmlformats.org/officeDocument/2006/relationships/hyperlink" Target="https://www.rsu.lv/esf-kursi" TargetMode="External"/><Relationship Id="rId30" Type="http://schemas.openxmlformats.org/officeDocument/2006/relationships/hyperlink" Target="https://www.mitto.me/rsu-macibu-programma/registreties" TargetMode="External"/><Relationship Id="rId105" Type="http://schemas.openxmlformats.org/officeDocument/2006/relationships/hyperlink" Target="https://www.arstubiedriba.lv/notice-category/esf-kursi/" TargetMode="External"/><Relationship Id="rId126" Type="http://schemas.openxmlformats.org/officeDocument/2006/relationships/hyperlink" Target="https://www.psk.lu.lv/talakizglitiba/esf-projekti" TargetMode="External"/><Relationship Id="rId147" Type="http://schemas.openxmlformats.org/officeDocument/2006/relationships/hyperlink" Target="https://www.mitto.me/preview/lupsmc-macibu-programma/registreties" TargetMode="External"/><Relationship Id="rId168" Type="http://schemas.openxmlformats.org/officeDocument/2006/relationships/hyperlink" Target="http://www.stradini.lv/lv/content/es-fondu-lidzfinanseti-kursi" TargetMode="External"/><Relationship Id="rId51" Type="http://schemas.openxmlformats.org/officeDocument/2006/relationships/hyperlink" Target="https://www.bkus.lv/lv/content/programmas-un-pieteiksanas" TargetMode="External"/><Relationship Id="rId72" Type="http://schemas.openxmlformats.org/officeDocument/2006/relationships/hyperlink" Target="https://www.mitto.me/vivendi-macibu-programma/registreties" TargetMode="External"/><Relationship Id="rId93" Type="http://schemas.openxmlformats.org/officeDocument/2006/relationships/hyperlink" Target="https://www.rsu.lv/esf-kursi" TargetMode="External"/><Relationship Id="rId189" Type="http://schemas.openxmlformats.org/officeDocument/2006/relationships/hyperlink" Target="https://www.mitto.me/rsu-macibu-programma/registretie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rsu.lv/esf-kursi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www.rsu.lv/esf-kursi" TargetMode="External"/><Relationship Id="rId137" Type="http://schemas.openxmlformats.org/officeDocument/2006/relationships/hyperlink" Target="https://www.mitto.me/preview/lupsmc-macibu-programma/registreties" TargetMode="External"/><Relationship Id="rId158" Type="http://schemas.openxmlformats.org/officeDocument/2006/relationships/hyperlink" Target="http://www.stradini.lv/lv/content/es-fondu-lidzfinanseti-kur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27619</Words>
  <Characters>15744</Characters>
  <Application>Microsoft Office Word</Application>
  <DocSecurity>0</DocSecurity>
  <Lines>131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2</cp:revision>
  <dcterms:created xsi:type="dcterms:W3CDTF">2021-06-10T14:25:00Z</dcterms:created>
  <dcterms:modified xsi:type="dcterms:W3CDTF">2021-06-10T14:25:00Z</dcterms:modified>
</cp:coreProperties>
</file>